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8D" w:rsidRDefault="00CE0C71" w:rsidP="00CE0C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протоколу</w:t>
      </w:r>
    </w:p>
    <w:p w:rsidR="00CE0C71" w:rsidRDefault="00CE0C71" w:rsidP="00CE0C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общественной комиссии</w:t>
      </w:r>
    </w:p>
    <w:p w:rsidR="00CE0C71" w:rsidRDefault="00CE0C71" w:rsidP="00CE0C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08.01.2019г</w:t>
      </w:r>
    </w:p>
    <w:p w:rsidR="00CE0C71" w:rsidRDefault="00CE0C71" w:rsidP="00CE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по организации работы по разработке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общественной территории </w:t>
      </w:r>
    </w:p>
    <w:tbl>
      <w:tblPr>
        <w:tblStyle w:val="a3"/>
        <w:tblW w:w="15276" w:type="dxa"/>
        <w:tblLook w:val="04A0"/>
      </w:tblPr>
      <w:tblGrid>
        <w:gridCol w:w="674"/>
        <w:gridCol w:w="3527"/>
        <w:gridCol w:w="1475"/>
        <w:gridCol w:w="1841"/>
        <w:gridCol w:w="3658"/>
        <w:gridCol w:w="2391"/>
        <w:gridCol w:w="1710"/>
      </w:tblGrid>
      <w:tr w:rsidR="00CE0C71" w:rsidTr="00162A80">
        <w:tc>
          <w:tcPr>
            <w:tcW w:w="674" w:type="dxa"/>
          </w:tcPr>
          <w:p w:rsidR="00CE0C71" w:rsidRDefault="00CE0C71" w:rsidP="00C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7" w:type="dxa"/>
          </w:tcPr>
          <w:p w:rsidR="00CE0C71" w:rsidRDefault="00CE0C71" w:rsidP="00C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75" w:type="dxa"/>
          </w:tcPr>
          <w:p w:rsidR="00CE0C71" w:rsidRDefault="00CE0C71" w:rsidP="00C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1" w:type="dxa"/>
          </w:tcPr>
          <w:p w:rsidR="00CE0C71" w:rsidRDefault="00CE0C71" w:rsidP="00C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658" w:type="dxa"/>
          </w:tcPr>
          <w:p w:rsidR="00CE0C71" w:rsidRDefault="00CE0C71" w:rsidP="00C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 о проведенном мероприятии</w:t>
            </w:r>
          </w:p>
        </w:tc>
        <w:tc>
          <w:tcPr>
            <w:tcW w:w="2391" w:type="dxa"/>
          </w:tcPr>
          <w:p w:rsidR="00CE0C71" w:rsidRDefault="00CE0C71" w:rsidP="00C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710" w:type="dxa"/>
          </w:tcPr>
          <w:p w:rsidR="00CE0C71" w:rsidRDefault="00CE0C71" w:rsidP="00C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общественном участии</w:t>
            </w:r>
          </w:p>
        </w:tc>
      </w:tr>
      <w:tr w:rsidR="00CE0C71" w:rsidTr="00162A80">
        <w:tc>
          <w:tcPr>
            <w:tcW w:w="674" w:type="dxa"/>
          </w:tcPr>
          <w:p w:rsidR="00CE0C71" w:rsidRPr="00CE0C71" w:rsidRDefault="00CE0C71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7" w:type="dxa"/>
          </w:tcPr>
          <w:p w:rsidR="00CE0C71" w:rsidRPr="00CE0C71" w:rsidRDefault="00CE0C71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предложений по проекту благоустройства</w:t>
            </w:r>
            <w:r w:rsidR="00162A80">
              <w:rPr>
                <w:rFonts w:ascii="Times New Roman" w:hAnsi="Times New Roman" w:cs="Times New Roman"/>
              </w:rPr>
              <w:t>, формулирование «общественного задания на проектирование» общественного пространства «Сквер»</w:t>
            </w:r>
          </w:p>
        </w:tc>
        <w:tc>
          <w:tcPr>
            <w:tcW w:w="1475" w:type="dxa"/>
          </w:tcPr>
          <w:p w:rsidR="00CE0C71" w:rsidRPr="00CE0C71" w:rsidRDefault="00162A80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 2019г</w:t>
            </w:r>
          </w:p>
        </w:tc>
        <w:tc>
          <w:tcPr>
            <w:tcW w:w="1841" w:type="dxa"/>
          </w:tcPr>
          <w:p w:rsidR="00CE0C71" w:rsidRPr="00CE0C71" w:rsidRDefault="00CE0C71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</w:t>
            </w:r>
          </w:p>
        </w:tc>
        <w:tc>
          <w:tcPr>
            <w:tcW w:w="3658" w:type="dxa"/>
          </w:tcPr>
          <w:p w:rsidR="00CE0C71" w:rsidRPr="00CE0C71" w:rsidRDefault="00CE0C71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заседания общественной комиссии по итогам обсуждения</w:t>
            </w:r>
          </w:p>
        </w:tc>
        <w:tc>
          <w:tcPr>
            <w:tcW w:w="2391" w:type="dxa"/>
          </w:tcPr>
          <w:p w:rsidR="00CE0C71" w:rsidRPr="00CE0C71" w:rsidRDefault="00CE0C71" w:rsidP="00CE0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CE0C71" w:rsidRPr="00CE0C71" w:rsidRDefault="00CE0C71" w:rsidP="00CE0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C71" w:rsidTr="00162A80">
        <w:tc>
          <w:tcPr>
            <w:tcW w:w="674" w:type="dxa"/>
          </w:tcPr>
          <w:p w:rsidR="00CE0C71" w:rsidRDefault="00CE0C71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27" w:type="dxa"/>
          </w:tcPr>
          <w:p w:rsidR="00CE0C71" w:rsidRDefault="00CE0C71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детского рисунка «Сквер глазами детей»</w:t>
            </w:r>
          </w:p>
        </w:tc>
        <w:tc>
          <w:tcPr>
            <w:tcW w:w="1475" w:type="dxa"/>
          </w:tcPr>
          <w:p w:rsidR="00CE0C71" w:rsidRPr="00CE0C71" w:rsidRDefault="00CE0C71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10.01.2019</w:t>
            </w:r>
          </w:p>
        </w:tc>
        <w:tc>
          <w:tcPr>
            <w:tcW w:w="1841" w:type="dxa"/>
          </w:tcPr>
          <w:p w:rsidR="00CE0C71" w:rsidRDefault="00CE0C71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</w:t>
            </w:r>
          </w:p>
        </w:tc>
        <w:tc>
          <w:tcPr>
            <w:tcW w:w="3658" w:type="dxa"/>
          </w:tcPr>
          <w:p w:rsidR="00CE0C71" w:rsidRDefault="00CE0C71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фотоотчет</w:t>
            </w:r>
            <w:proofErr w:type="spellEnd"/>
          </w:p>
          <w:p w:rsidR="00CE0C71" w:rsidRDefault="00CE0C71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-аналитический отчет</w:t>
            </w:r>
          </w:p>
          <w:p w:rsidR="00CE0C71" w:rsidRDefault="00CE0C71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-итоги на сайте Администрации</w:t>
            </w:r>
          </w:p>
          <w:p w:rsidR="00CE0C71" w:rsidRDefault="00CE0C71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отчет о мероприятии в газете «</w:t>
            </w:r>
            <w:proofErr w:type="spellStart"/>
            <w:r>
              <w:rPr>
                <w:rFonts w:ascii="Times New Roman" w:hAnsi="Times New Roman" w:cs="Times New Roman"/>
              </w:rPr>
              <w:t>Придонье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1" w:type="dxa"/>
          </w:tcPr>
          <w:p w:rsidR="00CE0C71" w:rsidRPr="00CE0C71" w:rsidRDefault="00162A80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="007E22EC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экспозиция наиболее интересных проектов в фойе Администрации</w:t>
            </w:r>
          </w:p>
        </w:tc>
        <w:tc>
          <w:tcPr>
            <w:tcW w:w="1710" w:type="dxa"/>
          </w:tcPr>
          <w:p w:rsidR="00CE0C71" w:rsidRPr="00CE0C71" w:rsidRDefault="00CE0C71" w:rsidP="00CE0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49C" w:rsidTr="00162A80">
        <w:tc>
          <w:tcPr>
            <w:tcW w:w="674" w:type="dxa"/>
          </w:tcPr>
          <w:p w:rsidR="008D349C" w:rsidRDefault="008D349C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27" w:type="dxa"/>
          </w:tcPr>
          <w:p w:rsidR="008D349C" w:rsidRDefault="008D349C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Анкетирование жителей по проекту благоустройства «Сквера»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созданию функциональных зон в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анкетирования</w:t>
            </w:r>
          </w:p>
        </w:tc>
        <w:tc>
          <w:tcPr>
            <w:tcW w:w="1475" w:type="dxa"/>
          </w:tcPr>
          <w:p w:rsidR="008D349C" w:rsidRDefault="008D349C" w:rsidP="008D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08.01.2019г-</w:t>
            </w:r>
          </w:p>
          <w:p w:rsidR="008D349C" w:rsidRDefault="008D349C" w:rsidP="008D3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08.02.2019г</w:t>
            </w:r>
          </w:p>
        </w:tc>
        <w:tc>
          <w:tcPr>
            <w:tcW w:w="1841" w:type="dxa"/>
          </w:tcPr>
          <w:p w:rsidR="008D349C" w:rsidRDefault="008D349C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волонтеры</w:t>
            </w:r>
          </w:p>
        </w:tc>
        <w:tc>
          <w:tcPr>
            <w:tcW w:w="3658" w:type="dxa"/>
          </w:tcPr>
          <w:p w:rsidR="008D349C" w:rsidRDefault="00162A80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фотоотчет</w:t>
            </w:r>
            <w:proofErr w:type="spellEnd"/>
          </w:p>
          <w:p w:rsidR="00162A80" w:rsidRDefault="00162A80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-аналитический отчет</w:t>
            </w:r>
          </w:p>
        </w:tc>
        <w:tc>
          <w:tcPr>
            <w:tcW w:w="2391" w:type="dxa"/>
          </w:tcPr>
          <w:p w:rsidR="008D349C" w:rsidRPr="00CE0C71" w:rsidRDefault="00162A80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волонтеров </w:t>
            </w:r>
            <w:proofErr w:type="spellStart"/>
            <w:r>
              <w:rPr>
                <w:rFonts w:ascii="Times New Roman" w:hAnsi="Times New Roman" w:cs="Times New Roman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10" w:type="dxa"/>
          </w:tcPr>
          <w:p w:rsidR="008D349C" w:rsidRDefault="008D349C" w:rsidP="00CE0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49C" w:rsidTr="00162A80">
        <w:tc>
          <w:tcPr>
            <w:tcW w:w="674" w:type="dxa"/>
          </w:tcPr>
          <w:p w:rsidR="008D349C" w:rsidRDefault="008D349C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27" w:type="dxa"/>
          </w:tcPr>
          <w:p w:rsidR="008D349C" w:rsidRDefault="008D349C" w:rsidP="00CE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трудовых коллективов по обсуждению проекта благоустройства сквера в форме открытого диалога:</w:t>
            </w:r>
          </w:p>
          <w:p w:rsidR="008D349C" w:rsidRDefault="008D349C" w:rsidP="00CE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ОАО ПСХ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349C" w:rsidRDefault="008D349C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ООО «КФХ «Парус»</w:t>
            </w:r>
          </w:p>
        </w:tc>
        <w:tc>
          <w:tcPr>
            <w:tcW w:w="1475" w:type="dxa"/>
          </w:tcPr>
          <w:p w:rsidR="008D349C" w:rsidRDefault="00162A80" w:rsidP="008D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1" w:type="dxa"/>
          </w:tcPr>
          <w:p w:rsidR="008D349C" w:rsidRDefault="00162A80" w:rsidP="00CE0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162A80" w:rsidRDefault="00162A80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</w:t>
            </w:r>
          </w:p>
        </w:tc>
        <w:tc>
          <w:tcPr>
            <w:tcW w:w="3658" w:type="dxa"/>
          </w:tcPr>
          <w:p w:rsidR="008D349C" w:rsidRDefault="008D349C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фотоотчеты</w:t>
            </w:r>
            <w:proofErr w:type="spellEnd"/>
          </w:p>
          <w:p w:rsidR="008D349C" w:rsidRDefault="008D349C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-протоколы рабочей встречи</w:t>
            </w:r>
          </w:p>
        </w:tc>
        <w:tc>
          <w:tcPr>
            <w:tcW w:w="2391" w:type="dxa"/>
          </w:tcPr>
          <w:p w:rsidR="008D349C" w:rsidRPr="00CE0C71" w:rsidRDefault="008D349C" w:rsidP="00CE0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D349C" w:rsidRDefault="008D349C" w:rsidP="00CE0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49C" w:rsidTr="00162A80">
        <w:tc>
          <w:tcPr>
            <w:tcW w:w="674" w:type="dxa"/>
          </w:tcPr>
          <w:p w:rsidR="008D349C" w:rsidRDefault="008D349C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527" w:type="dxa"/>
          </w:tcPr>
          <w:p w:rsidR="008D349C" w:rsidRDefault="008D349C" w:rsidP="00CE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гражданами в форме проектного семинара </w:t>
            </w:r>
            <w:r w:rsidRPr="00F2283E">
              <w:rPr>
                <w:rFonts w:ascii="Times New Roman" w:hAnsi="Times New Roman" w:cs="Times New Roman"/>
                <w:sz w:val="24"/>
                <w:szCs w:val="24"/>
              </w:rPr>
              <w:t>по разработке «общественного задания на проектирование» общественного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«Сквер», определению его основных функциональных зон и элементов благоустройства</w:t>
            </w:r>
          </w:p>
        </w:tc>
        <w:tc>
          <w:tcPr>
            <w:tcW w:w="1475" w:type="dxa"/>
          </w:tcPr>
          <w:p w:rsidR="008D349C" w:rsidRDefault="00162A80" w:rsidP="008D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1" w:type="dxa"/>
          </w:tcPr>
          <w:p w:rsidR="008D349C" w:rsidRDefault="00162A80" w:rsidP="00CE0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162A80" w:rsidRDefault="00162A80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</w:t>
            </w:r>
          </w:p>
        </w:tc>
        <w:tc>
          <w:tcPr>
            <w:tcW w:w="3658" w:type="dxa"/>
          </w:tcPr>
          <w:p w:rsidR="008D349C" w:rsidRDefault="00162A80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фотоотчет</w:t>
            </w:r>
            <w:proofErr w:type="spellEnd"/>
          </w:p>
          <w:p w:rsidR="00162A80" w:rsidRDefault="00162A80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-протокол  рабочей встречи</w:t>
            </w:r>
          </w:p>
        </w:tc>
        <w:tc>
          <w:tcPr>
            <w:tcW w:w="2391" w:type="dxa"/>
          </w:tcPr>
          <w:p w:rsidR="008D349C" w:rsidRDefault="004D39EF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презентации,</w:t>
            </w:r>
          </w:p>
          <w:p w:rsidR="004D39EF" w:rsidRPr="00CE0C71" w:rsidRDefault="004D39EF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проектного семинара</w:t>
            </w:r>
          </w:p>
        </w:tc>
        <w:tc>
          <w:tcPr>
            <w:tcW w:w="1710" w:type="dxa"/>
          </w:tcPr>
          <w:p w:rsidR="008D349C" w:rsidRDefault="008D349C" w:rsidP="00CE0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A80" w:rsidTr="00162A80">
        <w:tc>
          <w:tcPr>
            <w:tcW w:w="674" w:type="dxa"/>
          </w:tcPr>
          <w:p w:rsidR="00162A80" w:rsidRDefault="00162A80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27" w:type="dxa"/>
          </w:tcPr>
          <w:p w:rsidR="00162A80" w:rsidRDefault="004D39EF" w:rsidP="00CE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Рейтинговое голосование</w:t>
            </w:r>
          </w:p>
        </w:tc>
        <w:tc>
          <w:tcPr>
            <w:tcW w:w="1475" w:type="dxa"/>
          </w:tcPr>
          <w:p w:rsidR="00162A80" w:rsidRDefault="00162A80" w:rsidP="008D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62A80" w:rsidRDefault="004D39EF" w:rsidP="00CE0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4D39EF" w:rsidRDefault="004D39EF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658" w:type="dxa"/>
          </w:tcPr>
          <w:p w:rsidR="00162A80" w:rsidRDefault="00162A80" w:rsidP="00CE0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162A80" w:rsidRPr="00CE0C71" w:rsidRDefault="00162A80" w:rsidP="00CE0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62A80" w:rsidRDefault="00162A80" w:rsidP="00CE0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9EF" w:rsidTr="00162A80">
        <w:tc>
          <w:tcPr>
            <w:tcW w:w="674" w:type="dxa"/>
          </w:tcPr>
          <w:p w:rsidR="004D39EF" w:rsidRDefault="004D39EF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7" w:type="dxa"/>
          </w:tcPr>
          <w:p w:rsidR="004D39EF" w:rsidRDefault="004D39EF" w:rsidP="00CE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 учетом обсуждения  с представителями заинтересованных лиц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общественной территории  «Сквер»</w:t>
            </w:r>
          </w:p>
        </w:tc>
        <w:tc>
          <w:tcPr>
            <w:tcW w:w="1475" w:type="dxa"/>
          </w:tcPr>
          <w:p w:rsidR="004D39EF" w:rsidRDefault="007E22EC" w:rsidP="008D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2019г</w:t>
            </w:r>
          </w:p>
        </w:tc>
        <w:tc>
          <w:tcPr>
            <w:tcW w:w="1841" w:type="dxa"/>
          </w:tcPr>
          <w:p w:rsidR="004D39EF" w:rsidRDefault="007E22EC" w:rsidP="00CE0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7E22EC" w:rsidRDefault="007E22EC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</w:t>
            </w:r>
          </w:p>
        </w:tc>
        <w:tc>
          <w:tcPr>
            <w:tcW w:w="3658" w:type="dxa"/>
          </w:tcPr>
          <w:p w:rsidR="004D39EF" w:rsidRDefault="0026614E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-протоколы заседаний общественной комиссии</w:t>
            </w:r>
          </w:p>
          <w:p w:rsidR="0026614E" w:rsidRDefault="0026614E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-постановлении об утверждении дизай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2391" w:type="dxa"/>
          </w:tcPr>
          <w:p w:rsidR="004D39EF" w:rsidRPr="00CE0C71" w:rsidRDefault="004D39EF" w:rsidP="00CE0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D39EF" w:rsidRDefault="004D39EF" w:rsidP="00CE0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9EF" w:rsidTr="00162A80">
        <w:tc>
          <w:tcPr>
            <w:tcW w:w="674" w:type="dxa"/>
          </w:tcPr>
          <w:p w:rsidR="004D39EF" w:rsidRDefault="004D39EF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27" w:type="dxa"/>
          </w:tcPr>
          <w:p w:rsidR="004D39EF" w:rsidRDefault="004D39EF" w:rsidP="00CE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на изготовление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</w:p>
        </w:tc>
        <w:tc>
          <w:tcPr>
            <w:tcW w:w="1475" w:type="dxa"/>
          </w:tcPr>
          <w:p w:rsidR="004D39EF" w:rsidRDefault="007E22EC" w:rsidP="008D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2019г</w:t>
            </w:r>
          </w:p>
        </w:tc>
        <w:tc>
          <w:tcPr>
            <w:tcW w:w="1841" w:type="dxa"/>
          </w:tcPr>
          <w:p w:rsidR="004D39EF" w:rsidRDefault="007E22EC" w:rsidP="00CE0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3658" w:type="dxa"/>
          </w:tcPr>
          <w:p w:rsidR="004D39EF" w:rsidRDefault="007E130B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-муниципальный контракт</w:t>
            </w:r>
          </w:p>
        </w:tc>
        <w:tc>
          <w:tcPr>
            <w:tcW w:w="2391" w:type="dxa"/>
          </w:tcPr>
          <w:p w:rsidR="004D39EF" w:rsidRPr="00CE0C71" w:rsidRDefault="004D39EF" w:rsidP="00CE0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D39EF" w:rsidRDefault="004D39EF" w:rsidP="00CE0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9EF" w:rsidTr="00162A80">
        <w:tc>
          <w:tcPr>
            <w:tcW w:w="674" w:type="dxa"/>
          </w:tcPr>
          <w:p w:rsidR="004D39EF" w:rsidRDefault="004D39EF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527" w:type="dxa"/>
          </w:tcPr>
          <w:p w:rsidR="004D39EF" w:rsidRDefault="007E22EC" w:rsidP="00CE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Финальное обсуждение концепции благоустройства общественной территории «Сквер»</w:t>
            </w:r>
          </w:p>
        </w:tc>
        <w:tc>
          <w:tcPr>
            <w:tcW w:w="1475" w:type="dxa"/>
          </w:tcPr>
          <w:p w:rsidR="004D39EF" w:rsidRDefault="007E22EC" w:rsidP="008D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2019г</w:t>
            </w:r>
          </w:p>
        </w:tc>
        <w:tc>
          <w:tcPr>
            <w:tcW w:w="1841" w:type="dxa"/>
          </w:tcPr>
          <w:p w:rsidR="004D39EF" w:rsidRDefault="007E22EC" w:rsidP="00CE0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</w:t>
            </w:r>
          </w:p>
          <w:p w:rsidR="007E22EC" w:rsidRDefault="007E22EC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</w:t>
            </w:r>
          </w:p>
        </w:tc>
        <w:tc>
          <w:tcPr>
            <w:tcW w:w="3658" w:type="dxa"/>
          </w:tcPr>
          <w:p w:rsidR="004D39EF" w:rsidRDefault="007E130B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фотоотчет</w:t>
            </w:r>
            <w:proofErr w:type="spellEnd"/>
          </w:p>
          <w:p w:rsidR="007E130B" w:rsidRDefault="007E130B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-протокол встречи с гражданами</w:t>
            </w:r>
          </w:p>
          <w:p w:rsidR="007E130B" w:rsidRDefault="007E130B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отчет в газете «</w:t>
            </w:r>
            <w:proofErr w:type="spellStart"/>
            <w:r>
              <w:rPr>
                <w:rFonts w:ascii="Times New Roman" w:hAnsi="Times New Roman" w:cs="Times New Roman"/>
              </w:rPr>
              <w:t>Придонье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E130B" w:rsidRDefault="007E130B" w:rsidP="00CE0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4D39EF" w:rsidRPr="00CE0C71" w:rsidRDefault="004D39EF" w:rsidP="00CE0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D39EF" w:rsidRDefault="004D39EF" w:rsidP="00CE0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2EC" w:rsidTr="00162A80">
        <w:tc>
          <w:tcPr>
            <w:tcW w:w="674" w:type="dxa"/>
          </w:tcPr>
          <w:p w:rsidR="007E22EC" w:rsidRDefault="007E22EC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527" w:type="dxa"/>
          </w:tcPr>
          <w:p w:rsidR="007E22EC" w:rsidRDefault="007E22EC" w:rsidP="00CE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интернет-сайте Администрации МСП</w:t>
            </w:r>
            <w:r w:rsidR="0026614E">
              <w:rPr>
                <w:rFonts w:ascii="Times New Roman" w:hAnsi="Times New Roman" w:cs="Times New Roman"/>
                <w:sz w:val="24"/>
                <w:szCs w:val="24"/>
              </w:rPr>
              <w:t>, информационных стендах</w:t>
            </w:r>
          </w:p>
        </w:tc>
        <w:tc>
          <w:tcPr>
            <w:tcW w:w="1475" w:type="dxa"/>
          </w:tcPr>
          <w:p w:rsidR="007E22EC" w:rsidRDefault="007E22EC" w:rsidP="008D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2019г</w:t>
            </w:r>
          </w:p>
        </w:tc>
        <w:tc>
          <w:tcPr>
            <w:tcW w:w="1841" w:type="dxa"/>
          </w:tcPr>
          <w:p w:rsidR="007E22EC" w:rsidRDefault="007E130B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658" w:type="dxa"/>
          </w:tcPr>
          <w:p w:rsidR="007E22EC" w:rsidRDefault="0026614E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скриншоты</w:t>
            </w:r>
            <w:proofErr w:type="spellEnd"/>
          </w:p>
          <w:p w:rsidR="0026614E" w:rsidRDefault="0026614E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-фотоотчеты</w:t>
            </w:r>
          </w:p>
        </w:tc>
        <w:tc>
          <w:tcPr>
            <w:tcW w:w="2391" w:type="dxa"/>
          </w:tcPr>
          <w:p w:rsidR="007E22EC" w:rsidRPr="00CE0C71" w:rsidRDefault="007E22EC" w:rsidP="00CE0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E22EC" w:rsidRDefault="007E22EC" w:rsidP="00CE0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2EC" w:rsidTr="00162A80">
        <w:tc>
          <w:tcPr>
            <w:tcW w:w="674" w:type="dxa"/>
          </w:tcPr>
          <w:p w:rsidR="007E22EC" w:rsidRDefault="007E22EC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527" w:type="dxa"/>
          </w:tcPr>
          <w:p w:rsidR="007E22EC" w:rsidRDefault="007E130B" w:rsidP="00CE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о</w:t>
            </w:r>
            <w:r w:rsidR="007E22EC">
              <w:rPr>
                <w:rFonts w:ascii="Times New Roman" w:hAnsi="Times New Roman" w:cs="Times New Roman"/>
                <w:sz w:val="24"/>
                <w:szCs w:val="24"/>
              </w:rPr>
              <w:t xml:space="preserve">бсуждение </w:t>
            </w:r>
            <w:proofErr w:type="spellStart"/>
            <w:proofErr w:type="gramStart"/>
            <w:r w:rsidR="007E22EC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="007E22EC">
              <w:rPr>
                <w:rFonts w:ascii="Times New Roman" w:hAnsi="Times New Roman" w:cs="Times New Roman"/>
                <w:sz w:val="24"/>
                <w:szCs w:val="24"/>
              </w:rPr>
              <w:t xml:space="preserve"> на сходах граждан, в трудовых коллективах, с представителями бизнеса</w:t>
            </w:r>
            <w:r w:rsidR="00795589">
              <w:rPr>
                <w:rFonts w:ascii="Times New Roman" w:hAnsi="Times New Roman" w:cs="Times New Roman"/>
                <w:sz w:val="24"/>
                <w:szCs w:val="24"/>
              </w:rPr>
              <w:t>, опрос общественного мнения</w:t>
            </w:r>
          </w:p>
        </w:tc>
        <w:tc>
          <w:tcPr>
            <w:tcW w:w="1475" w:type="dxa"/>
          </w:tcPr>
          <w:p w:rsidR="007E22EC" w:rsidRDefault="007E22EC" w:rsidP="008D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2019г</w:t>
            </w:r>
          </w:p>
          <w:p w:rsidR="007E22EC" w:rsidRDefault="007E22EC" w:rsidP="008D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E130B" w:rsidRDefault="007E130B" w:rsidP="007E13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</w:t>
            </w:r>
          </w:p>
          <w:p w:rsidR="007E22EC" w:rsidRDefault="007E130B" w:rsidP="007E1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</w:t>
            </w:r>
          </w:p>
        </w:tc>
        <w:tc>
          <w:tcPr>
            <w:tcW w:w="3658" w:type="dxa"/>
          </w:tcPr>
          <w:p w:rsidR="007E22EC" w:rsidRDefault="007E130B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фотоотчет</w:t>
            </w:r>
            <w:proofErr w:type="spellEnd"/>
          </w:p>
          <w:p w:rsidR="007E130B" w:rsidRDefault="007E130B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-протоколы рабочей встречи</w:t>
            </w:r>
          </w:p>
        </w:tc>
        <w:tc>
          <w:tcPr>
            <w:tcW w:w="2391" w:type="dxa"/>
          </w:tcPr>
          <w:p w:rsidR="007E22EC" w:rsidRPr="00CE0C71" w:rsidRDefault="00795589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волонтеров </w:t>
            </w:r>
            <w:proofErr w:type="spellStart"/>
            <w:r>
              <w:rPr>
                <w:rFonts w:ascii="Times New Roman" w:hAnsi="Times New Roman" w:cs="Times New Roman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10" w:type="dxa"/>
          </w:tcPr>
          <w:p w:rsidR="007E22EC" w:rsidRDefault="007E22EC" w:rsidP="00CE0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2EC" w:rsidTr="00162A80">
        <w:tc>
          <w:tcPr>
            <w:tcW w:w="674" w:type="dxa"/>
          </w:tcPr>
          <w:p w:rsidR="007E22EC" w:rsidRDefault="007E22EC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527" w:type="dxa"/>
          </w:tcPr>
          <w:p w:rsidR="007E22EC" w:rsidRDefault="007E22EC" w:rsidP="00CE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 дизай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благоустройства общественной территории «Сквер»</w:t>
            </w:r>
          </w:p>
        </w:tc>
        <w:tc>
          <w:tcPr>
            <w:tcW w:w="1475" w:type="dxa"/>
          </w:tcPr>
          <w:p w:rsidR="007E22EC" w:rsidRDefault="007E22EC" w:rsidP="008D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2019г</w:t>
            </w:r>
          </w:p>
        </w:tc>
        <w:tc>
          <w:tcPr>
            <w:tcW w:w="1841" w:type="dxa"/>
          </w:tcPr>
          <w:p w:rsidR="007E130B" w:rsidRDefault="007E130B" w:rsidP="007E13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</w:t>
            </w:r>
          </w:p>
          <w:p w:rsidR="007E22EC" w:rsidRDefault="007E130B" w:rsidP="007E1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</w:t>
            </w:r>
          </w:p>
        </w:tc>
        <w:tc>
          <w:tcPr>
            <w:tcW w:w="3658" w:type="dxa"/>
          </w:tcPr>
          <w:p w:rsidR="007E22EC" w:rsidRDefault="007E130B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фотоотчет</w:t>
            </w:r>
            <w:proofErr w:type="spellEnd"/>
          </w:p>
          <w:p w:rsidR="007E130B" w:rsidRDefault="007E130B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-протокол общественного обсуждения</w:t>
            </w:r>
          </w:p>
          <w:p w:rsidR="007E130B" w:rsidRDefault="007E130B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-заключение по итогам обсуждения</w:t>
            </w:r>
          </w:p>
        </w:tc>
        <w:tc>
          <w:tcPr>
            <w:tcW w:w="2391" w:type="dxa"/>
          </w:tcPr>
          <w:p w:rsidR="007E22EC" w:rsidRPr="00CE0C71" w:rsidRDefault="007E22EC" w:rsidP="00CE0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E22EC" w:rsidRDefault="007E22EC" w:rsidP="00CE0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9EF" w:rsidTr="00162A80">
        <w:tc>
          <w:tcPr>
            <w:tcW w:w="674" w:type="dxa"/>
          </w:tcPr>
          <w:p w:rsidR="004D39EF" w:rsidRDefault="004D39EF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27" w:type="dxa"/>
          </w:tcPr>
          <w:p w:rsidR="004D39EF" w:rsidRDefault="007E130B" w:rsidP="00CE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="004D3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</w:tcPr>
          <w:p w:rsidR="004D39EF" w:rsidRDefault="004D39EF" w:rsidP="008D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D39EF" w:rsidRDefault="004D39EF" w:rsidP="00CE0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4D39EF" w:rsidRDefault="007E130B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2391" w:type="dxa"/>
          </w:tcPr>
          <w:p w:rsidR="004D39EF" w:rsidRPr="00CE0C71" w:rsidRDefault="004D39EF" w:rsidP="00CE0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D39EF" w:rsidRDefault="004D39EF" w:rsidP="00CE0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589" w:rsidTr="00162A80">
        <w:tc>
          <w:tcPr>
            <w:tcW w:w="674" w:type="dxa"/>
          </w:tcPr>
          <w:p w:rsidR="00795589" w:rsidRDefault="00795589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7" w:type="dxa"/>
          </w:tcPr>
          <w:p w:rsidR="00F5600D" w:rsidRDefault="00795589" w:rsidP="00CE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реализации проекта</w:t>
            </w:r>
            <w:r w:rsidR="00F560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600D" w:rsidRDefault="00F5600D" w:rsidP="00CE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объявлений,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аналитических отчетов, протоколов заседаний общественной комиссии, протоколов встреч с гражданами, отчетов о ходе реализации проекта  на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«Интернет», газете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Придонье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социальных сетях</w:t>
            </w:r>
            <w:r w:rsidR="00093360">
              <w:rPr>
                <w:rFonts w:ascii="Times New Roman" w:hAnsi="Times New Roman" w:cs="Times New Roman"/>
                <w:sz w:val="24"/>
                <w:szCs w:val="24"/>
              </w:rPr>
              <w:t>, информационных стендах</w:t>
            </w:r>
          </w:p>
        </w:tc>
        <w:tc>
          <w:tcPr>
            <w:tcW w:w="1475" w:type="dxa"/>
          </w:tcPr>
          <w:p w:rsidR="00795589" w:rsidRDefault="00093360" w:rsidP="008D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времени </w:t>
            </w:r>
          </w:p>
        </w:tc>
        <w:tc>
          <w:tcPr>
            <w:tcW w:w="1841" w:type="dxa"/>
          </w:tcPr>
          <w:p w:rsidR="00795589" w:rsidRDefault="00093360" w:rsidP="00C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</w:t>
            </w:r>
          </w:p>
        </w:tc>
        <w:tc>
          <w:tcPr>
            <w:tcW w:w="3658" w:type="dxa"/>
          </w:tcPr>
          <w:p w:rsidR="00795589" w:rsidRDefault="00093360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фотоотчеты</w:t>
            </w:r>
            <w:proofErr w:type="spellEnd"/>
          </w:p>
          <w:p w:rsidR="00093360" w:rsidRDefault="00093360" w:rsidP="00C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скриншоты</w:t>
            </w:r>
            <w:proofErr w:type="spellEnd"/>
          </w:p>
          <w:p w:rsidR="00093360" w:rsidRDefault="00093360" w:rsidP="00CE0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795589" w:rsidRPr="00CE0C71" w:rsidRDefault="00795589" w:rsidP="00CE0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95589" w:rsidRDefault="00795589" w:rsidP="00CE0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0C71" w:rsidRPr="00CE0C71" w:rsidRDefault="00CE0C71" w:rsidP="00CE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E0C71" w:rsidRPr="00CE0C71" w:rsidSect="007E22E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E0C71"/>
    <w:rsid w:val="00093360"/>
    <w:rsid w:val="00162A80"/>
    <w:rsid w:val="0026614E"/>
    <w:rsid w:val="004C548D"/>
    <w:rsid w:val="004D39EF"/>
    <w:rsid w:val="00795589"/>
    <w:rsid w:val="007E130B"/>
    <w:rsid w:val="007E22EC"/>
    <w:rsid w:val="008A26F9"/>
    <w:rsid w:val="008D349C"/>
    <w:rsid w:val="00CE0C71"/>
    <w:rsid w:val="00F5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2019-04-29T07:33:00Z</dcterms:created>
  <dcterms:modified xsi:type="dcterms:W3CDTF">2019-04-29T07:33:00Z</dcterms:modified>
</cp:coreProperties>
</file>