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889" w:rsidRDefault="008A0889" w:rsidP="008A0889">
      <w:pPr>
        <w:spacing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РОССИЙСКАЯ ФЕДЕРАЦИЯ</w:t>
      </w:r>
    </w:p>
    <w:p w:rsidR="008A0889" w:rsidRDefault="008A0889" w:rsidP="008A0889">
      <w:pPr>
        <w:spacing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РОСТОВСКАЯ ОБЛАСТЬ</w:t>
      </w:r>
    </w:p>
    <w:p w:rsidR="008A0889" w:rsidRDefault="008A0889" w:rsidP="008A0889">
      <w:pPr>
        <w:spacing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ЦИМЛЯНСКИЙ РАЙОН</w:t>
      </w:r>
    </w:p>
    <w:p w:rsidR="008A0889" w:rsidRDefault="008A0889" w:rsidP="008A0889">
      <w:pPr>
        <w:spacing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МУНИЦИПАЛЬНОЕ ОБРАЗОВАНИЕ</w:t>
      </w:r>
    </w:p>
    <w:p w:rsidR="008A0889" w:rsidRDefault="008A0889" w:rsidP="008A0889">
      <w:pPr>
        <w:spacing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«МАРКИНСКОЕ СЕЛЬСКОЕ ПОСЕЛЕНИЕ»</w:t>
      </w:r>
    </w:p>
    <w:p w:rsidR="008A0889" w:rsidRPr="00FB1049" w:rsidRDefault="008A0889" w:rsidP="008A088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A0889" w:rsidRPr="00FD4B06" w:rsidRDefault="008A0889" w:rsidP="008A0889">
      <w:pPr>
        <w:spacing w:after="0" w:line="360" w:lineRule="auto"/>
        <w:ind w:right="-604"/>
        <w:jc w:val="center"/>
        <w:rPr>
          <w:rFonts w:ascii="Times New Roman" w:hAnsi="Times New Roman"/>
          <w:color w:val="000000"/>
          <w:sz w:val="28"/>
          <w:szCs w:val="28"/>
        </w:rPr>
      </w:pPr>
      <w:r w:rsidRPr="00FB1049">
        <w:rPr>
          <w:rFonts w:ascii="Times New Roman" w:hAnsi="Times New Roman"/>
          <w:bCs/>
          <w:caps/>
          <w:color w:val="000000"/>
          <w:sz w:val="28"/>
          <w:szCs w:val="28"/>
        </w:rPr>
        <w:t>администрациЯ МАРКИНСКОГО СЕЛЬСКОГО ПОСЕЛЕНИЯ</w:t>
      </w:r>
    </w:p>
    <w:p w:rsidR="008A0889" w:rsidRPr="00FD4B06" w:rsidRDefault="008A0889" w:rsidP="008A0889">
      <w:pPr>
        <w:spacing w:line="360" w:lineRule="auto"/>
        <w:ind w:right="-604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FB1049">
        <w:rPr>
          <w:rFonts w:ascii="Times New Roman" w:hAnsi="Times New Roman"/>
          <w:color w:val="000000"/>
          <w:sz w:val="28"/>
          <w:szCs w:val="28"/>
        </w:rPr>
        <w:t>РАСПОРЯЖЕНИЕ</w:t>
      </w:r>
    </w:p>
    <w:p w:rsidR="008A0889" w:rsidRPr="00FB1049" w:rsidRDefault="008A0889" w:rsidP="008A0889">
      <w:pPr>
        <w:pStyle w:val="a3"/>
        <w:jc w:val="left"/>
        <w:rPr>
          <w:b w:val="0"/>
        </w:rPr>
      </w:pPr>
      <w:r>
        <w:rPr>
          <w:b w:val="0"/>
        </w:rPr>
        <w:t>29.03.2019</w:t>
      </w:r>
      <w:r w:rsidRPr="00FB1049">
        <w:rPr>
          <w:b w:val="0"/>
        </w:rPr>
        <w:t xml:space="preserve">г          </w:t>
      </w:r>
      <w:r>
        <w:rPr>
          <w:b w:val="0"/>
        </w:rPr>
        <w:t xml:space="preserve">                             </w:t>
      </w:r>
      <w:r w:rsidRPr="00FB1049">
        <w:rPr>
          <w:b w:val="0"/>
        </w:rPr>
        <w:t xml:space="preserve">      № </w:t>
      </w:r>
      <w:r>
        <w:rPr>
          <w:b w:val="0"/>
        </w:rPr>
        <w:t>13</w:t>
      </w:r>
      <w:r w:rsidRPr="00FB1049">
        <w:rPr>
          <w:b w:val="0"/>
        </w:rPr>
        <w:t xml:space="preserve">     </w:t>
      </w:r>
      <w:r>
        <w:rPr>
          <w:b w:val="0"/>
        </w:rPr>
        <w:t xml:space="preserve">                            </w:t>
      </w:r>
      <w:proofErr w:type="spellStart"/>
      <w:r w:rsidRPr="00FB1049">
        <w:rPr>
          <w:b w:val="0"/>
        </w:rPr>
        <w:t>ст</w:t>
      </w:r>
      <w:proofErr w:type="gramStart"/>
      <w:r w:rsidRPr="00FB1049">
        <w:rPr>
          <w:b w:val="0"/>
        </w:rPr>
        <w:t>.М</w:t>
      </w:r>
      <w:proofErr w:type="gramEnd"/>
      <w:r w:rsidRPr="00FB1049">
        <w:rPr>
          <w:b w:val="0"/>
        </w:rPr>
        <w:t>аркинская</w:t>
      </w:r>
      <w:proofErr w:type="spellEnd"/>
      <w:r w:rsidRPr="00FB1049">
        <w:rPr>
          <w:b w:val="0"/>
        </w:rPr>
        <w:t xml:space="preserve">        </w:t>
      </w:r>
    </w:p>
    <w:p w:rsidR="008A0889" w:rsidRDefault="008A0889" w:rsidP="008A0889">
      <w:pPr>
        <w:rPr>
          <w:rFonts w:ascii="Times New Roman" w:hAnsi="Times New Roman"/>
          <w:sz w:val="28"/>
          <w:szCs w:val="28"/>
        </w:rPr>
      </w:pPr>
    </w:p>
    <w:p w:rsidR="008A0889" w:rsidRDefault="008A0889" w:rsidP="008A0889">
      <w:pPr>
        <w:spacing w:after="0"/>
        <w:rPr>
          <w:rFonts w:ascii="Times New Roman" w:hAnsi="Times New Roman"/>
          <w:sz w:val="28"/>
          <w:szCs w:val="28"/>
        </w:rPr>
      </w:pPr>
      <w:r w:rsidRPr="00FD4B0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утверждении Плана работы</w:t>
      </w:r>
    </w:p>
    <w:p w:rsidR="008A0889" w:rsidRDefault="008A0889" w:rsidP="008A088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по противодействию коррупции</w:t>
      </w:r>
    </w:p>
    <w:p w:rsidR="008A0889" w:rsidRDefault="008A0889" w:rsidP="008A088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2019 год </w:t>
      </w:r>
    </w:p>
    <w:p w:rsidR="008A0889" w:rsidRDefault="008A0889" w:rsidP="008A0889">
      <w:pPr>
        <w:spacing w:after="0"/>
        <w:rPr>
          <w:rFonts w:ascii="Times New Roman" w:hAnsi="Times New Roman"/>
          <w:sz w:val="28"/>
          <w:szCs w:val="28"/>
        </w:rPr>
      </w:pPr>
    </w:p>
    <w:p w:rsidR="008A0889" w:rsidRDefault="008A0889" w:rsidP="008A0889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соответствии с Федеральным законом от 25.12.2008г. №273-ФЗ «О противодействии коррупции», </w:t>
      </w:r>
      <w:r w:rsidRPr="00886E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86E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целью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86E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предотвращения,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86E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пресечения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86E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коррупционных правонарушений,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86E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соблюдения норм </w:t>
      </w:r>
      <w:proofErr w:type="spellStart"/>
      <w:r w:rsidRPr="00886E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антикоррупционного</w:t>
      </w:r>
      <w:proofErr w:type="spellEnd"/>
      <w:r w:rsidRPr="00886E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законодательства в де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ятельности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Маркинского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сельского поселения</w:t>
      </w:r>
    </w:p>
    <w:p w:rsidR="008A0889" w:rsidRDefault="008A0889" w:rsidP="008A0889">
      <w:pPr>
        <w:spacing w:after="0"/>
        <w:rPr>
          <w:rFonts w:ascii="Times New Roman" w:hAnsi="Times New Roman"/>
          <w:sz w:val="28"/>
          <w:szCs w:val="28"/>
        </w:rPr>
      </w:pPr>
    </w:p>
    <w:p w:rsidR="008A0889" w:rsidRPr="008A0889" w:rsidRDefault="008A0889" w:rsidP="008A088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8A0889">
        <w:rPr>
          <w:rFonts w:ascii="Times New Roman" w:hAnsi="Times New Roman"/>
          <w:sz w:val="28"/>
          <w:szCs w:val="28"/>
        </w:rPr>
        <w:t>Утвердить План работы комиссии по противодействию коррупции на 2019 год согласно приложению к настоящему распоряжению.</w:t>
      </w:r>
    </w:p>
    <w:p w:rsidR="008A0889" w:rsidRPr="008A0889" w:rsidRDefault="008A0889" w:rsidP="008A0889">
      <w:pPr>
        <w:spacing w:after="0"/>
        <w:jc w:val="both"/>
        <w:rPr>
          <w:rFonts w:ascii="Arial" w:hAnsi="Arial" w:cs="Arial"/>
          <w:color w:val="3C3C3C"/>
          <w:sz w:val="21"/>
          <w:szCs w:val="21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 </w:t>
      </w:r>
      <w:r w:rsidRPr="008A0889">
        <w:rPr>
          <w:rFonts w:ascii="Times New Roman" w:hAnsi="Times New Roman"/>
          <w:sz w:val="28"/>
          <w:szCs w:val="28"/>
          <w:shd w:val="clear" w:color="auto" w:fill="FFFFFF"/>
        </w:rPr>
        <w:t>Настоящее распоряжение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подлежит</w:t>
      </w:r>
      <w:r w:rsidRPr="008A0889">
        <w:rPr>
          <w:rFonts w:ascii="Times New Roman" w:hAnsi="Times New Roman"/>
          <w:sz w:val="28"/>
          <w:szCs w:val="28"/>
          <w:shd w:val="clear" w:color="auto" w:fill="FFFFFF"/>
        </w:rPr>
        <w:t xml:space="preserve"> размещению в сети Интернет на официальном сайте администрации </w:t>
      </w:r>
      <w:proofErr w:type="spellStart"/>
      <w:r w:rsidRPr="008A0889">
        <w:rPr>
          <w:rFonts w:ascii="Times New Roman" w:hAnsi="Times New Roman"/>
          <w:sz w:val="28"/>
          <w:szCs w:val="28"/>
          <w:shd w:val="clear" w:color="auto" w:fill="FFFFFF"/>
        </w:rPr>
        <w:t>Маркинского</w:t>
      </w:r>
      <w:proofErr w:type="spellEnd"/>
      <w:r w:rsidRPr="008A0889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</w:t>
      </w:r>
      <w:r w:rsidRPr="008A0889">
        <w:rPr>
          <w:rFonts w:ascii="Arial" w:hAnsi="Arial" w:cs="Arial"/>
          <w:color w:val="3C3C3C"/>
          <w:sz w:val="21"/>
          <w:szCs w:val="21"/>
          <w:shd w:val="clear" w:color="auto" w:fill="FFFFFF"/>
        </w:rPr>
        <w:t>.</w:t>
      </w:r>
    </w:p>
    <w:p w:rsidR="008A0889" w:rsidRPr="008A0889" w:rsidRDefault="008A0889" w:rsidP="008A088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8A088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A0889"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8A0889" w:rsidRDefault="008A0889" w:rsidP="008A0889">
      <w:pPr>
        <w:spacing w:after="0"/>
        <w:rPr>
          <w:rFonts w:ascii="Times New Roman" w:hAnsi="Times New Roman"/>
          <w:sz w:val="28"/>
          <w:szCs w:val="28"/>
        </w:rPr>
      </w:pPr>
    </w:p>
    <w:p w:rsidR="008A0889" w:rsidRDefault="008A0889" w:rsidP="008A0889">
      <w:pPr>
        <w:spacing w:after="0"/>
        <w:rPr>
          <w:rFonts w:ascii="Times New Roman" w:hAnsi="Times New Roman"/>
          <w:sz w:val="28"/>
          <w:szCs w:val="28"/>
        </w:rPr>
      </w:pPr>
    </w:p>
    <w:p w:rsidR="008A0889" w:rsidRDefault="008A0889" w:rsidP="008A0889">
      <w:pPr>
        <w:spacing w:after="0"/>
        <w:rPr>
          <w:rFonts w:ascii="Times New Roman" w:hAnsi="Times New Roman"/>
          <w:sz w:val="28"/>
          <w:szCs w:val="28"/>
        </w:rPr>
      </w:pPr>
    </w:p>
    <w:p w:rsidR="008A0889" w:rsidRDefault="008A0889" w:rsidP="008A088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8A0889" w:rsidRPr="00D4558A" w:rsidRDefault="008A0889" w:rsidP="008A0889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Маркинского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О.С.Кулягина</w:t>
      </w:r>
      <w:proofErr w:type="spellEnd"/>
    </w:p>
    <w:p w:rsidR="008A0889" w:rsidRPr="00FD4B06" w:rsidRDefault="008A0889" w:rsidP="008A0889">
      <w:pPr>
        <w:spacing w:after="0"/>
        <w:rPr>
          <w:rFonts w:ascii="Times New Roman" w:hAnsi="Times New Roman"/>
          <w:sz w:val="28"/>
          <w:szCs w:val="28"/>
        </w:rPr>
      </w:pPr>
    </w:p>
    <w:p w:rsidR="008A0889" w:rsidRDefault="008A0889" w:rsidP="008A0889"/>
    <w:p w:rsidR="009C215E" w:rsidRDefault="009C215E"/>
    <w:p w:rsidR="008A0889" w:rsidRDefault="008A0889"/>
    <w:p w:rsidR="008A0889" w:rsidRDefault="008A0889"/>
    <w:p w:rsidR="008A0889" w:rsidRDefault="008A0889"/>
    <w:p w:rsidR="008A0889" w:rsidRPr="008A0889" w:rsidRDefault="008A0889" w:rsidP="008A088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A0889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8A0889" w:rsidRPr="008A0889" w:rsidRDefault="008A0889" w:rsidP="008A088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A0889">
        <w:rPr>
          <w:rFonts w:ascii="Times New Roman" w:hAnsi="Times New Roman"/>
          <w:sz w:val="24"/>
          <w:szCs w:val="24"/>
        </w:rPr>
        <w:t xml:space="preserve">к распоряжению главы Администрации </w:t>
      </w:r>
    </w:p>
    <w:p w:rsidR="008A0889" w:rsidRPr="008A0889" w:rsidRDefault="008A0889" w:rsidP="008A0889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8A0889">
        <w:rPr>
          <w:rFonts w:ascii="Times New Roman" w:hAnsi="Times New Roman"/>
          <w:sz w:val="24"/>
          <w:szCs w:val="24"/>
        </w:rPr>
        <w:t>Маркинского</w:t>
      </w:r>
      <w:proofErr w:type="spellEnd"/>
      <w:r w:rsidRPr="008A088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8A0889" w:rsidRPr="008A0889" w:rsidRDefault="008A0889" w:rsidP="008A088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A0889">
        <w:rPr>
          <w:rFonts w:ascii="Times New Roman" w:hAnsi="Times New Roman"/>
          <w:sz w:val="24"/>
          <w:szCs w:val="24"/>
        </w:rPr>
        <w:t>от 29.03.2019г №13</w:t>
      </w:r>
    </w:p>
    <w:p w:rsidR="008A0889" w:rsidRPr="008A0889" w:rsidRDefault="008A0889" w:rsidP="008A0889">
      <w:pPr>
        <w:spacing w:after="0"/>
        <w:rPr>
          <w:rFonts w:ascii="Times New Roman" w:hAnsi="Times New Roman"/>
          <w:sz w:val="24"/>
          <w:szCs w:val="24"/>
        </w:rPr>
      </w:pPr>
    </w:p>
    <w:p w:rsidR="008A0889" w:rsidRPr="008A0889" w:rsidRDefault="008A0889" w:rsidP="008A08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0889">
        <w:rPr>
          <w:rFonts w:ascii="Times New Roman" w:hAnsi="Times New Roman"/>
          <w:b/>
          <w:sz w:val="24"/>
          <w:szCs w:val="24"/>
        </w:rPr>
        <w:t>ПЛАН РАБОТЫ</w:t>
      </w:r>
    </w:p>
    <w:p w:rsidR="008A0889" w:rsidRPr="008A0889" w:rsidRDefault="008A0889" w:rsidP="008A08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0889">
        <w:rPr>
          <w:rFonts w:ascii="Times New Roman" w:hAnsi="Times New Roman"/>
          <w:b/>
          <w:sz w:val="24"/>
          <w:szCs w:val="24"/>
        </w:rPr>
        <w:t xml:space="preserve">комиссии по противодействию коррупции </w:t>
      </w:r>
    </w:p>
    <w:p w:rsidR="008A0889" w:rsidRPr="008A0889" w:rsidRDefault="008A0889" w:rsidP="008A08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0889">
        <w:rPr>
          <w:rFonts w:ascii="Times New Roman" w:hAnsi="Times New Roman"/>
          <w:b/>
          <w:sz w:val="24"/>
          <w:szCs w:val="24"/>
        </w:rPr>
        <w:t>на 2019 год</w:t>
      </w:r>
    </w:p>
    <w:p w:rsidR="008A0889" w:rsidRPr="008A0889" w:rsidRDefault="008A0889" w:rsidP="008A0889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63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521"/>
        <w:gridCol w:w="1559"/>
        <w:gridCol w:w="1986"/>
      </w:tblGrid>
      <w:tr w:rsidR="008A0889" w:rsidRPr="008A0889" w:rsidTr="000F3603">
        <w:tc>
          <w:tcPr>
            <w:tcW w:w="567" w:type="dxa"/>
            <w:shd w:val="clear" w:color="auto" w:fill="auto"/>
          </w:tcPr>
          <w:p w:rsidR="008A0889" w:rsidRPr="008A0889" w:rsidRDefault="008A0889" w:rsidP="008A08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088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A088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A088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8A088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1" w:type="dxa"/>
            <w:shd w:val="clear" w:color="auto" w:fill="auto"/>
          </w:tcPr>
          <w:p w:rsidR="008A0889" w:rsidRPr="008A0889" w:rsidRDefault="008A0889" w:rsidP="008A08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0889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  <w:shd w:val="clear" w:color="auto" w:fill="auto"/>
          </w:tcPr>
          <w:p w:rsidR="008A0889" w:rsidRPr="008A0889" w:rsidRDefault="008A0889" w:rsidP="008A08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0889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986" w:type="dxa"/>
            <w:shd w:val="clear" w:color="auto" w:fill="auto"/>
          </w:tcPr>
          <w:p w:rsidR="008A0889" w:rsidRPr="008A0889" w:rsidRDefault="008A0889" w:rsidP="008A08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A0889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  <w:proofErr w:type="gramEnd"/>
            <w:r w:rsidRPr="008A0889">
              <w:rPr>
                <w:rFonts w:ascii="Times New Roman" w:hAnsi="Times New Roman"/>
                <w:b/>
                <w:sz w:val="24"/>
                <w:szCs w:val="24"/>
              </w:rPr>
              <w:t xml:space="preserve"> за исполнение</w:t>
            </w:r>
          </w:p>
        </w:tc>
      </w:tr>
      <w:tr w:rsidR="008A0889" w:rsidRPr="008A0889" w:rsidTr="000F3603">
        <w:tc>
          <w:tcPr>
            <w:tcW w:w="567" w:type="dxa"/>
            <w:shd w:val="clear" w:color="auto" w:fill="auto"/>
          </w:tcPr>
          <w:p w:rsidR="008A0889" w:rsidRPr="008A0889" w:rsidRDefault="008A0889" w:rsidP="008A08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088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521" w:type="dxa"/>
            <w:shd w:val="clear" w:color="auto" w:fill="auto"/>
          </w:tcPr>
          <w:p w:rsidR="008A0889" w:rsidRPr="008A0889" w:rsidRDefault="008A0889" w:rsidP="008A088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0889">
              <w:rPr>
                <w:rFonts w:ascii="Times New Roman" w:hAnsi="Times New Roman"/>
                <w:b/>
                <w:sz w:val="24"/>
                <w:szCs w:val="24"/>
              </w:rPr>
              <w:t>Проведение заседаний комиссии по исполнению плана мероприятий по противодействию коррупции</w:t>
            </w:r>
          </w:p>
        </w:tc>
        <w:tc>
          <w:tcPr>
            <w:tcW w:w="1559" w:type="dxa"/>
            <w:shd w:val="clear" w:color="auto" w:fill="auto"/>
          </w:tcPr>
          <w:p w:rsidR="008A0889" w:rsidRPr="008A0889" w:rsidRDefault="008A0889" w:rsidP="008A08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0889">
              <w:rPr>
                <w:rFonts w:ascii="Times New Roman" w:hAnsi="Times New Roman"/>
                <w:b/>
                <w:sz w:val="24"/>
                <w:szCs w:val="24"/>
              </w:rPr>
              <w:t>в течени</w:t>
            </w:r>
            <w:proofErr w:type="gramStart"/>
            <w:r w:rsidRPr="008A0889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proofErr w:type="gramEnd"/>
            <w:r w:rsidRPr="008A0889">
              <w:rPr>
                <w:rFonts w:ascii="Times New Roman" w:hAnsi="Times New Roman"/>
                <w:b/>
                <w:sz w:val="24"/>
                <w:szCs w:val="24"/>
              </w:rPr>
              <w:t xml:space="preserve">  2019 года</w:t>
            </w:r>
          </w:p>
        </w:tc>
        <w:tc>
          <w:tcPr>
            <w:tcW w:w="1986" w:type="dxa"/>
            <w:shd w:val="clear" w:color="auto" w:fill="auto"/>
          </w:tcPr>
          <w:p w:rsidR="008A0889" w:rsidRPr="008A0889" w:rsidRDefault="008A0889" w:rsidP="008A088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0889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  <w:p w:rsidR="008A0889" w:rsidRPr="008A0889" w:rsidRDefault="008A0889" w:rsidP="008A08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0889" w:rsidRPr="008A0889" w:rsidTr="000F3603">
        <w:tc>
          <w:tcPr>
            <w:tcW w:w="567" w:type="dxa"/>
            <w:shd w:val="clear" w:color="auto" w:fill="auto"/>
          </w:tcPr>
          <w:p w:rsidR="008A0889" w:rsidRPr="008A0889" w:rsidRDefault="008A0889" w:rsidP="008A0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521" w:type="dxa"/>
            <w:shd w:val="clear" w:color="auto" w:fill="auto"/>
          </w:tcPr>
          <w:p w:rsidR="008A0889" w:rsidRPr="008A0889" w:rsidRDefault="008A0889" w:rsidP="008A0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>1. Отчет об исполнении Плана мероприятий по противодействию коррупции в МО «</w:t>
            </w:r>
            <w:proofErr w:type="spellStart"/>
            <w:r w:rsidRPr="008A0889">
              <w:rPr>
                <w:rFonts w:ascii="Times New Roman" w:hAnsi="Times New Roman"/>
                <w:sz w:val="24"/>
                <w:szCs w:val="24"/>
              </w:rPr>
              <w:t>Маркинское</w:t>
            </w:r>
            <w:proofErr w:type="spellEnd"/>
            <w:r w:rsidRPr="008A0889">
              <w:rPr>
                <w:rFonts w:ascii="Times New Roman" w:hAnsi="Times New Roman"/>
                <w:sz w:val="24"/>
                <w:szCs w:val="24"/>
              </w:rPr>
              <w:t xml:space="preserve"> сельское поселение» за 2018 год</w:t>
            </w:r>
          </w:p>
          <w:p w:rsidR="008A0889" w:rsidRPr="008A0889" w:rsidRDefault="008A0889" w:rsidP="008A0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>2. Внесение изменений в План мероприятий по противодействию коррупции на 2018- 2020 годы.</w:t>
            </w:r>
          </w:p>
          <w:p w:rsidR="008A0889" w:rsidRPr="008A0889" w:rsidRDefault="008A0889" w:rsidP="008A0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 xml:space="preserve">3. Проведение </w:t>
            </w:r>
            <w:proofErr w:type="spellStart"/>
            <w:r w:rsidRPr="008A0889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8A0889">
              <w:rPr>
                <w:rFonts w:ascii="Times New Roman" w:hAnsi="Times New Roman"/>
                <w:sz w:val="24"/>
                <w:szCs w:val="24"/>
              </w:rPr>
              <w:t xml:space="preserve"> экспертизы проектов муниципальных правовых актов и нормативных правовых актов администрации МО «</w:t>
            </w:r>
            <w:proofErr w:type="spellStart"/>
            <w:r w:rsidRPr="008A0889">
              <w:rPr>
                <w:rFonts w:ascii="Times New Roman" w:hAnsi="Times New Roman"/>
                <w:sz w:val="24"/>
                <w:szCs w:val="24"/>
              </w:rPr>
              <w:t>Маркинское</w:t>
            </w:r>
            <w:proofErr w:type="spellEnd"/>
            <w:r w:rsidRPr="008A0889">
              <w:rPr>
                <w:rFonts w:ascii="Times New Roman" w:hAnsi="Times New Roman"/>
                <w:sz w:val="24"/>
                <w:szCs w:val="24"/>
              </w:rPr>
              <w:t xml:space="preserve"> сельское поселение» за 2018 год;</w:t>
            </w:r>
          </w:p>
        </w:tc>
        <w:tc>
          <w:tcPr>
            <w:tcW w:w="1559" w:type="dxa"/>
            <w:shd w:val="clear" w:color="auto" w:fill="auto"/>
          </w:tcPr>
          <w:p w:rsidR="008A0889" w:rsidRPr="008A0889" w:rsidRDefault="008A0889" w:rsidP="008A08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A0889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86" w:type="dxa"/>
            <w:shd w:val="clear" w:color="auto" w:fill="auto"/>
          </w:tcPr>
          <w:p w:rsidR="008A0889" w:rsidRPr="008A0889" w:rsidRDefault="008A0889" w:rsidP="008A08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  <w:p w:rsidR="008A0889" w:rsidRPr="008A0889" w:rsidRDefault="008A0889" w:rsidP="008A08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889" w:rsidRPr="008A0889" w:rsidTr="000F3603">
        <w:tc>
          <w:tcPr>
            <w:tcW w:w="567" w:type="dxa"/>
            <w:shd w:val="clear" w:color="auto" w:fill="auto"/>
          </w:tcPr>
          <w:p w:rsidR="008A0889" w:rsidRPr="008A0889" w:rsidRDefault="008A0889" w:rsidP="008A0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521" w:type="dxa"/>
            <w:shd w:val="clear" w:color="auto" w:fill="auto"/>
          </w:tcPr>
          <w:p w:rsidR="008A0889" w:rsidRPr="008A0889" w:rsidRDefault="008A0889" w:rsidP="008A0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>1. Соблюдение муниципальными служащими структурных подразделений администрации МО ограничений и запретов, предусмотренных законодательством о муниципальной службе.</w:t>
            </w:r>
          </w:p>
          <w:p w:rsidR="008A0889" w:rsidRPr="008A0889" w:rsidRDefault="008A0889" w:rsidP="008A0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>2. Отчёт о предоставлении муниципальными служащими, сведений о доходах, расходах, имуществе и обязательствах имущественного характера в отношении себя, супруга и несовершеннолетних детей, и об организации проверки указанных сведений, об анализе предоставленных сведений.</w:t>
            </w:r>
          </w:p>
          <w:p w:rsidR="008A0889" w:rsidRPr="008A0889" w:rsidRDefault="008A0889" w:rsidP="008A0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>3. Разработка и принятие мер по выявлению и минимизации коррупционных рисков при осуществлении закупок товаров, работ, услуг для обеспечения муниципальных нужд.</w:t>
            </w:r>
          </w:p>
        </w:tc>
        <w:tc>
          <w:tcPr>
            <w:tcW w:w="1559" w:type="dxa"/>
            <w:shd w:val="clear" w:color="auto" w:fill="auto"/>
          </w:tcPr>
          <w:p w:rsidR="008A0889" w:rsidRPr="008A0889" w:rsidRDefault="008A0889" w:rsidP="008A08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A0889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86" w:type="dxa"/>
            <w:shd w:val="clear" w:color="auto" w:fill="auto"/>
          </w:tcPr>
          <w:p w:rsidR="008A0889" w:rsidRPr="008A0889" w:rsidRDefault="008A0889" w:rsidP="008A08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>Председатель комиссии;</w:t>
            </w:r>
          </w:p>
          <w:p w:rsidR="008A0889" w:rsidRPr="008A0889" w:rsidRDefault="008A0889" w:rsidP="008A0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  <w:p w:rsidR="008A0889" w:rsidRPr="008A0889" w:rsidRDefault="008A0889" w:rsidP="008A0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>Сектор экономики и финансов</w:t>
            </w:r>
          </w:p>
          <w:p w:rsidR="008A0889" w:rsidRPr="008A0889" w:rsidRDefault="008A0889" w:rsidP="008A08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889" w:rsidRPr="008A0889" w:rsidTr="000F3603">
        <w:tc>
          <w:tcPr>
            <w:tcW w:w="567" w:type="dxa"/>
            <w:shd w:val="clear" w:color="auto" w:fill="auto"/>
          </w:tcPr>
          <w:p w:rsidR="008A0889" w:rsidRPr="008A0889" w:rsidRDefault="008A0889" w:rsidP="008A0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521" w:type="dxa"/>
            <w:shd w:val="clear" w:color="auto" w:fill="auto"/>
          </w:tcPr>
          <w:p w:rsidR="008A0889" w:rsidRPr="008A0889" w:rsidRDefault="008A0889" w:rsidP="008A0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 xml:space="preserve">1. Отчет об информационном обеспечении </w:t>
            </w:r>
            <w:proofErr w:type="spellStart"/>
            <w:r w:rsidRPr="008A0889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8A0889">
              <w:rPr>
                <w:rFonts w:ascii="Times New Roman" w:hAnsi="Times New Roman"/>
                <w:sz w:val="24"/>
                <w:szCs w:val="24"/>
              </w:rPr>
              <w:t xml:space="preserve"> работы.</w:t>
            </w:r>
          </w:p>
          <w:p w:rsidR="008A0889" w:rsidRPr="008A0889" w:rsidRDefault="008A0889" w:rsidP="008A0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 xml:space="preserve">2. Отчет об обращениях граждан и представителей организаций по фактам совершения работниками Администрации коррупционных правонарушений. </w:t>
            </w:r>
          </w:p>
          <w:p w:rsidR="008A0889" w:rsidRPr="008A0889" w:rsidRDefault="008A0889" w:rsidP="008A0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 xml:space="preserve">3. Об итогах мониторинга </w:t>
            </w:r>
            <w:proofErr w:type="spellStart"/>
            <w:r w:rsidRPr="008A0889"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 w:rsidRPr="008A0889">
              <w:rPr>
                <w:rFonts w:ascii="Times New Roman" w:hAnsi="Times New Roman"/>
                <w:sz w:val="24"/>
                <w:szCs w:val="24"/>
              </w:rPr>
              <w:t xml:space="preserve"> законодательства и приведения муниципальных нормативных правовых актов Администрации </w:t>
            </w:r>
            <w:proofErr w:type="spellStart"/>
            <w:r w:rsidRPr="008A0889">
              <w:rPr>
                <w:rFonts w:ascii="Times New Roman" w:hAnsi="Times New Roman"/>
                <w:sz w:val="24"/>
                <w:szCs w:val="24"/>
              </w:rPr>
              <w:t>Маркинского</w:t>
            </w:r>
            <w:proofErr w:type="spellEnd"/>
            <w:r w:rsidRPr="008A0889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регулирующих вопросы противодействия коррупции, в соответствие с федеральными, областными законами и иными нормативными актами Российской Федерации и Ростовской области.</w:t>
            </w:r>
          </w:p>
        </w:tc>
        <w:tc>
          <w:tcPr>
            <w:tcW w:w="1559" w:type="dxa"/>
            <w:shd w:val="clear" w:color="auto" w:fill="auto"/>
          </w:tcPr>
          <w:p w:rsidR="008A0889" w:rsidRPr="008A0889" w:rsidRDefault="008A0889" w:rsidP="008A08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8A0889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86" w:type="dxa"/>
            <w:shd w:val="clear" w:color="auto" w:fill="auto"/>
          </w:tcPr>
          <w:p w:rsidR="008A0889" w:rsidRPr="008A0889" w:rsidRDefault="008A0889" w:rsidP="008A08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  <w:p w:rsidR="008A0889" w:rsidRPr="008A0889" w:rsidRDefault="008A0889" w:rsidP="008A0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  <w:p w:rsidR="008A0889" w:rsidRPr="008A0889" w:rsidRDefault="008A0889" w:rsidP="008A0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889" w:rsidRPr="008A0889" w:rsidTr="000F3603">
        <w:tc>
          <w:tcPr>
            <w:tcW w:w="567" w:type="dxa"/>
            <w:shd w:val="clear" w:color="auto" w:fill="auto"/>
          </w:tcPr>
          <w:p w:rsidR="008A0889" w:rsidRPr="008A0889" w:rsidRDefault="008A0889" w:rsidP="008A0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521" w:type="dxa"/>
            <w:shd w:val="clear" w:color="auto" w:fill="auto"/>
          </w:tcPr>
          <w:p w:rsidR="008A0889" w:rsidRPr="008A0889" w:rsidRDefault="008A0889" w:rsidP="008A0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 xml:space="preserve">1. Отчет об </w:t>
            </w:r>
            <w:proofErr w:type="spellStart"/>
            <w:r w:rsidRPr="008A0889">
              <w:rPr>
                <w:rFonts w:ascii="Times New Roman" w:hAnsi="Times New Roman"/>
                <w:sz w:val="24"/>
                <w:szCs w:val="24"/>
              </w:rPr>
              <w:t>антикоррупционном</w:t>
            </w:r>
            <w:proofErr w:type="spellEnd"/>
            <w:r w:rsidRPr="008A0889">
              <w:rPr>
                <w:rFonts w:ascii="Times New Roman" w:hAnsi="Times New Roman"/>
                <w:sz w:val="24"/>
                <w:szCs w:val="24"/>
              </w:rPr>
              <w:t xml:space="preserve"> образовании, просвещении и пропаганде  </w:t>
            </w:r>
            <w:proofErr w:type="spellStart"/>
            <w:r w:rsidRPr="008A0889">
              <w:rPr>
                <w:rFonts w:ascii="Times New Roman" w:hAnsi="Times New Roman"/>
                <w:sz w:val="24"/>
                <w:szCs w:val="24"/>
              </w:rPr>
              <w:t>антикоррупционных</w:t>
            </w:r>
            <w:proofErr w:type="spellEnd"/>
            <w:r w:rsidRPr="008A0889">
              <w:rPr>
                <w:rFonts w:ascii="Times New Roman" w:hAnsi="Times New Roman"/>
                <w:sz w:val="24"/>
                <w:szCs w:val="24"/>
              </w:rPr>
              <w:t xml:space="preserve"> проявлений со стороны граждан и муниципальных служащих  в 2019 году.</w:t>
            </w:r>
          </w:p>
          <w:p w:rsidR="008A0889" w:rsidRPr="008A0889" w:rsidRDefault="008A0889" w:rsidP="008A0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>2. Об итогах работы комиссии по противодействию коррупции за 2019 год.</w:t>
            </w:r>
          </w:p>
          <w:p w:rsidR="008A0889" w:rsidRPr="008A0889" w:rsidRDefault="008A0889" w:rsidP="008A0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>3.  Обсуждение плана работы комиссии по противодействию коррупции на 2020 год.</w:t>
            </w:r>
          </w:p>
        </w:tc>
        <w:tc>
          <w:tcPr>
            <w:tcW w:w="1559" w:type="dxa"/>
            <w:shd w:val="clear" w:color="auto" w:fill="auto"/>
          </w:tcPr>
          <w:p w:rsidR="008A0889" w:rsidRPr="008A0889" w:rsidRDefault="008A0889" w:rsidP="008A08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8A0889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86" w:type="dxa"/>
            <w:shd w:val="clear" w:color="auto" w:fill="auto"/>
          </w:tcPr>
          <w:p w:rsidR="008A0889" w:rsidRPr="008A0889" w:rsidRDefault="008A0889" w:rsidP="008A08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  <w:p w:rsidR="008A0889" w:rsidRPr="008A0889" w:rsidRDefault="008A0889" w:rsidP="008A0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889" w:rsidRPr="008A0889" w:rsidTr="000F3603">
        <w:tc>
          <w:tcPr>
            <w:tcW w:w="567" w:type="dxa"/>
            <w:shd w:val="clear" w:color="auto" w:fill="auto"/>
          </w:tcPr>
          <w:p w:rsidR="008A0889" w:rsidRPr="008A0889" w:rsidRDefault="008A0889" w:rsidP="008A088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088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6521" w:type="dxa"/>
            <w:shd w:val="clear" w:color="auto" w:fill="auto"/>
          </w:tcPr>
          <w:p w:rsidR="008A0889" w:rsidRPr="008A0889" w:rsidRDefault="008A0889" w:rsidP="008A088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0889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по правовому просвещению и повышению </w:t>
            </w:r>
            <w:proofErr w:type="spellStart"/>
            <w:r w:rsidRPr="008A0889">
              <w:rPr>
                <w:rFonts w:ascii="Times New Roman" w:hAnsi="Times New Roman"/>
                <w:b/>
                <w:sz w:val="24"/>
                <w:szCs w:val="24"/>
              </w:rPr>
              <w:t>антикоррупционной</w:t>
            </w:r>
            <w:proofErr w:type="spellEnd"/>
            <w:r w:rsidRPr="008A0889">
              <w:rPr>
                <w:rFonts w:ascii="Times New Roman" w:hAnsi="Times New Roman"/>
                <w:b/>
                <w:sz w:val="24"/>
                <w:szCs w:val="24"/>
              </w:rPr>
              <w:t xml:space="preserve"> компетентности муниципальных служащих и населения </w:t>
            </w:r>
            <w:proofErr w:type="spellStart"/>
            <w:r w:rsidRPr="008A0889">
              <w:rPr>
                <w:rFonts w:ascii="Times New Roman" w:hAnsi="Times New Roman"/>
                <w:b/>
                <w:sz w:val="24"/>
                <w:szCs w:val="24"/>
              </w:rPr>
              <w:t>Маркинского</w:t>
            </w:r>
            <w:proofErr w:type="spellEnd"/>
            <w:r w:rsidRPr="008A0889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shd w:val="clear" w:color="auto" w:fill="auto"/>
          </w:tcPr>
          <w:p w:rsidR="008A0889" w:rsidRPr="008A0889" w:rsidRDefault="008A0889" w:rsidP="008A08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0889">
              <w:rPr>
                <w:rFonts w:ascii="Times New Roman" w:hAnsi="Times New Roman"/>
                <w:b/>
                <w:sz w:val="24"/>
                <w:szCs w:val="24"/>
              </w:rPr>
              <w:t>в течени</w:t>
            </w:r>
            <w:proofErr w:type="gramStart"/>
            <w:r w:rsidRPr="008A0889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proofErr w:type="gramEnd"/>
            <w:r w:rsidRPr="008A0889">
              <w:rPr>
                <w:rFonts w:ascii="Times New Roman" w:hAnsi="Times New Roman"/>
                <w:b/>
                <w:sz w:val="24"/>
                <w:szCs w:val="24"/>
              </w:rPr>
              <w:t xml:space="preserve">  2019 года</w:t>
            </w:r>
          </w:p>
        </w:tc>
        <w:tc>
          <w:tcPr>
            <w:tcW w:w="1986" w:type="dxa"/>
            <w:shd w:val="clear" w:color="auto" w:fill="auto"/>
          </w:tcPr>
          <w:p w:rsidR="008A0889" w:rsidRPr="008A0889" w:rsidRDefault="008A0889" w:rsidP="008A088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0889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  <w:p w:rsidR="008A0889" w:rsidRPr="008A0889" w:rsidRDefault="008A0889" w:rsidP="008A088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0889" w:rsidRPr="008A0889" w:rsidTr="000F3603">
        <w:tc>
          <w:tcPr>
            <w:tcW w:w="567" w:type="dxa"/>
            <w:shd w:val="clear" w:color="auto" w:fill="auto"/>
          </w:tcPr>
          <w:p w:rsidR="008A0889" w:rsidRPr="008A0889" w:rsidRDefault="008A0889" w:rsidP="008A0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521" w:type="dxa"/>
            <w:shd w:val="clear" w:color="auto" w:fill="auto"/>
          </w:tcPr>
          <w:p w:rsidR="008A0889" w:rsidRPr="008A0889" w:rsidRDefault="008A0889" w:rsidP="008A0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 xml:space="preserve">Организация повышения квалификации лиц, замещающих должности муниципальной службы в </w:t>
            </w:r>
            <w:proofErr w:type="spellStart"/>
            <w:r w:rsidRPr="008A0889">
              <w:rPr>
                <w:rFonts w:ascii="Times New Roman" w:hAnsi="Times New Roman"/>
                <w:sz w:val="24"/>
                <w:szCs w:val="24"/>
              </w:rPr>
              <w:t>Алминистрации</w:t>
            </w:r>
            <w:proofErr w:type="spellEnd"/>
            <w:r w:rsidRPr="008A08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0889">
              <w:rPr>
                <w:rFonts w:ascii="Times New Roman" w:hAnsi="Times New Roman"/>
                <w:sz w:val="24"/>
                <w:szCs w:val="24"/>
              </w:rPr>
              <w:t>Маркинского</w:t>
            </w:r>
            <w:proofErr w:type="spellEnd"/>
            <w:r w:rsidRPr="008A088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по программе «Контрактная система в сфере закупок товаров, работ, услуг: правовое регулирование и практическое применение»</w:t>
            </w:r>
          </w:p>
        </w:tc>
        <w:tc>
          <w:tcPr>
            <w:tcW w:w="1559" w:type="dxa"/>
            <w:shd w:val="clear" w:color="auto" w:fill="auto"/>
          </w:tcPr>
          <w:p w:rsidR="008A0889" w:rsidRPr="008A0889" w:rsidRDefault="008A0889" w:rsidP="008A08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8A0889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986" w:type="dxa"/>
            <w:shd w:val="clear" w:color="auto" w:fill="auto"/>
          </w:tcPr>
          <w:p w:rsidR="008A0889" w:rsidRPr="008A0889" w:rsidRDefault="008A0889" w:rsidP="008A0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>Сектор экономики и финансов</w:t>
            </w:r>
          </w:p>
          <w:p w:rsidR="008A0889" w:rsidRPr="008A0889" w:rsidRDefault="008A0889" w:rsidP="008A08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889" w:rsidRPr="008A0889" w:rsidTr="000F3603">
        <w:tc>
          <w:tcPr>
            <w:tcW w:w="567" w:type="dxa"/>
            <w:shd w:val="clear" w:color="auto" w:fill="auto"/>
          </w:tcPr>
          <w:p w:rsidR="008A0889" w:rsidRPr="008A0889" w:rsidRDefault="008A0889" w:rsidP="008A0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521" w:type="dxa"/>
            <w:shd w:val="clear" w:color="auto" w:fill="auto"/>
          </w:tcPr>
          <w:p w:rsidR="008A0889" w:rsidRPr="008A0889" w:rsidRDefault="008A0889" w:rsidP="008A0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 xml:space="preserve">Обновление информации на информационном стенде в фойе Администрации, направленной на профилактику коррупционных и иных правонарушений со стороны граждан, муниципальных служащих, а также информации </w:t>
            </w:r>
            <w:proofErr w:type="gramStart"/>
            <w:r w:rsidRPr="008A0889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8A08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A0889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  <w:r w:rsidRPr="008A0889">
              <w:rPr>
                <w:rFonts w:ascii="Times New Roman" w:hAnsi="Times New Roman"/>
                <w:sz w:val="24"/>
                <w:szCs w:val="24"/>
              </w:rPr>
              <w:t xml:space="preserve"> адресах и телефонах, по которым можно сообщить о фактах коррупции.</w:t>
            </w:r>
          </w:p>
        </w:tc>
        <w:tc>
          <w:tcPr>
            <w:tcW w:w="1559" w:type="dxa"/>
            <w:shd w:val="clear" w:color="auto" w:fill="auto"/>
          </w:tcPr>
          <w:p w:rsidR="008A0889" w:rsidRPr="008A0889" w:rsidRDefault="008A0889" w:rsidP="008A08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6" w:type="dxa"/>
            <w:shd w:val="clear" w:color="auto" w:fill="auto"/>
          </w:tcPr>
          <w:p w:rsidR="008A0889" w:rsidRPr="008A0889" w:rsidRDefault="008A0889" w:rsidP="008A08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  <w:p w:rsidR="008A0889" w:rsidRPr="008A0889" w:rsidRDefault="008A0889" w:rsidP="008A0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889" w:rsidRPr="008A0889" w:rsidTr="000F3603">
        <w:tc>
          <w:tcPr>
            <w:tcW w:w="567" w:type="dxa"/>
            <w:shd w:val="clear" w:color="auto" w:fill="auto"/>
          </w:tcPr>
          <w:p w:rsidR="008A0889" w:rsidRPr="008A0889" w:rsidRDefault="008A0889" w:rsidP="008A0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521" w:type="dxa"/>
            <w:shd w:val="clear" w:color="auto" w:fill="auto"/>
          </w:tcPr>
          <w:p w:rsidR="008A0889" w:rsidRPr="008A0889" w:rsidRDefault="008A0889" w:rsidP="008A0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 xml:space="preserve">Обновление информации на сайте Администрации </w:t>
            </w:r>
            <w:proofErr w:type="spellStart"/>
            <w:r w:rsidRPr="008A0889">
              <w:rPr>
                <w:rFonts w:ascii="Times New Roman" w:hAnsi="Times New Roman"/>
                <w:sz w:val="24"/>
                <w:szCs w:val="24"/>
              </w:rPr>
              <w:t>Маркинского</w:t>
            </w:r>
            <w:proofErr w:type="spellEnd"/>
            <w:r w:rsidRPr="008A088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направленной на профилактику коррупционных и иных правонарушений со стороны граждан, муниципальных служащих, а также информации </w:t>
            </w:r>
            <w:proofErr w:type="gramStart"/>
            <w:r w:rsidRPr="008A0889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8A08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A0889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  <w:r w:rsidRPr="008A0889">
              <w:rPr>
                <w:rFonts w:ascii="Times New Roman" w:hAnsi="Times New Roman"/>
                <w:sz w:val="24"/>
                <w:szCs w:val="24"/>
              </w:rPr>
              <w:t xml:space="preserve"> адресах и телефонах, по которым можно сообщить о фактах коррупции.</w:t>
            </w:r>
          </w:p>
        </w:tc>
        <w:tc>
          <w:tcPr>
            <w:tcW w:w="1559" w:type="dxa"/>
            <w:shd w:val="clear" w:color="auto" w:fill="auto"/>
          </w:tcPr>
          <w:p w:rsidR="008A0889" w:rsidRPr="008A0889" w:rsidRDefault="008A0889" w:rsidP="008A08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6" w:type="dxa"/>
            <w:shd w:val="clear" w:color="auto" w:fill="auto"/>
          </w:tcPr>
          <w:p w:rsidR="008A0889" w:rsidRPr="008A0889" w:rsidRDefault="008A0889" w:rsidP="008A08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  <w:p w:rsidR="008A0889" w:rsidRPr="008A0889" w:rsidRDefault="008A0889" w:rsidP="008A08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889" w:rsidRPr="008A0889" w:rsidTr="000F3603">
        <w:tc>
          <w:tcPr>
            <w:tcW w:w="567" w:type="dxa"/>
            <w:shd w:val="clear" w:color="auto" w:fill="auto"/>
          </w:tcPr>
          <w:p w:rsidR="008A0889" w:rsidRPr="008A0889" w:rsidRDefault="008A0889" w:rsidP="008A0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521" w:type="dxa"/>
            <w:shd w:val="clear" w:color="auto" w:fill="auto"/>
          </w:tcPr>
          <w:p w:rsidR="008A0889" w:rsidRPr="008A0889" w:rsidRDefault="008A0889" w:rsidP="008A0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обучающих семинаров и совещаний с лицами, замещающими должности муниципальной службы в </w:t>
            </w:r>
            <w:proofErr w:type="spellStart"/>
            <w:r w:rsidRPr="008A0889">
              <w:rPr>
                <w:rFonts w:ascii="Times New Roman" w:hAnsi="Times New Roman"/>
                <w:sz w:val="24"/>
                <w:szCs w:val="24"/>
              </w:rPr>
              <w:t>Алминистрации</w:t>
            </w:r>
            <w:proofErr w:type="spellEnd"/>
            <w:r w:rsidRPr="008A08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0889">
              <w:rPr>
                <w:rFonts w:ascii="Times New Roman" w:hAnsi="Times New Roman"/>
                <w:sz w:val="24"/>
                <w:szCs w:val="24"/>
              </w:rPr>
              <w:t>Маркинского</w:t>
            </w:r>
            <w:proofErr w:type="spellEnd"/>
            <w:r w:rsidRPr="008A088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по вопросам противодействия коррупции:</w:t>
            </w:r>
          </w:p>
          <w:p w:rsidR="008A0889" w:rsidRPr="008A0889" w:rsidRDefault="008A0889" w:rsidP="008A0889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>Соблюдение муниципальными служащими норм этики в целях противодействия коррупции и иным правонарушениям.</w:t>
            </w:r>
          </w:p>
          <w:p w:rsidR="008A0889" w:rsidRPr="008A0889" w:rsidRDefault="008A0889" w:rsidP="008A0889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>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2019 году.</w:t>
            </w:r>
          </w:p>
          <w:p w:rsidR="008A0889" w:rsidRPr="008A0889" w:rsidRDefault="008A0889" w:rsidP="008A0889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>Обзор действующего законодательства о противодействии коррупции</w:t>
            </w:r>
          </w:p>
          <w:p w:rsidR="008A0889" w:rsidRPr="008A0889" w:rsidRDefault="008A0889" w:rsidP="008A0889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>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лица.</w:t>
            </w:r>
          </w:p>
        </w:tc>
        <w:tc>
          <w:tcPr>
            <w:tcW w:w="1559" w:type="dxa"/>
            <w:shd w:val="clear" w:color="auto" w:fill="auto"/>
          </w:tcPr>
          <w:p w:rsidR="008A0889" w:rsidRPr="008A0889" w:rsidRDefault="008A0889" w:rsidP="008A08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889" w:rsidRPr="008A0889" w:rsidRDefault="008A0889" w:rsidP="008A08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889" w:rsidRPr="008A0889" w:rsidRDefault="008A0889" w:rsidP="008A08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889" w:rsidRPr="008A0889" w:rsidRDefault="008A0889" w:rsidP="008A08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889" w:rsidRPr="008A0889" w:rsidRDefault="008A0889" w:rsidP="008A08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889" w:rsidRPr="008A0889" w:rsidRDefault="008A0889" w:rsidP="008A08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A0889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:rsidR="008A0889" w:rsidRPr="008A0889" w:rsidRDefault="008A0889" w:rsidP="008A08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889" w:rsidRPr="008A0889" w:rsidRDefault="008A0889" w:rsidP="008A08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889" w:rsidRPr="008A0889" w:rsidRDefault="008A0889" w:rsidP="008A08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A0889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:rsidR="008A0889" w:rsidRPr="008A0889" w:rsidRDefault="008A0889" w:rsidP="008A08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889" w:rsidRPr="008A0889" w:rsidRDefault="008A0889" w:rsidP="008A08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889" w:rsidRPr="008A0889" w:rsidRDefault="008A0889" w:rsidP="008A08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889" w:rsidRPr="008A0889" w:rsidRDefault="008A0889" w:rsidP="008A08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889" w:rsidRPr="008A0889" w:rsidRDefault="008A0889" w:rsidP="008A08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8A0889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:rsidR="008A0889" w:rsidRPr="008A0889" w:rsidRDefault="008A0889" w:rsidP="008A08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889" w:rsidRPr="008A0889" w:rsidRDefault="008A0889" w:rsidP="008A08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8A0889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:rsidR="008A0889" w:rsidRPr="008A0889" w:rsidRDefault="008A0889" w:rsidP="008A08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8A0889" w:rsidRPr="008A0889" w:rsidRDefault="008A0889" w:rsidP="008A08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  <w:p w:rsidR="008A0889" w:rsidRPr="008A0889" w:rsidRDefault="008A0889" w:rsidP="008A08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889" w:rsidRPr="008A0889" w:rsidTr="000F3603">
        <w:tc>
          <w:tcPr>
            <w:tcW w:w="567" w:type="dxa"/>
            <w:shd w:val="clear" w:color="auto" w:fill="auto"/>
          </w:tcPr>
          <w:p w:rsidR="008A0889" w:rsidRPr="008A0889" w:rsidRDefault="008A0889" w:rsidP="008A0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8A0889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6521" w:type="dxa"/>
            <w:shd w:val="clear" w:color="auto" w:fill="auto"/>
          </w:tcPr>
          <w:p w:rsidR="008A0889" w:rsidRPr="008A0889" w:rsidRDefault="008A0889" w:rsidP="008A0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>Организация проведения мероприятий с учащимися и молодежью по формированию у них негативного отношения к коррупции:</w:t>
            </w:r>
          </w:p>
          <w:p w:rsidR="008A0889" w:rsidRPr="008A0889" w:rsidRDefault="008A0889" w:rsidP="008A0889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>«Скажем «нет» коррупции»</w:t>
            </w:r>
          </w:p>
          <w:p w:rsidR="008A0889" w:rsidRPr="008A0889" w:rsidRDefault="008A0889" w:rsidP="008A0889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>«Взятка или подарок?»</w:t>
            </w:r>
          </w:p>
          <w:p w:rsidR="008A0889" w:rsidRPr="008A0889" w:rsidRDefault="008A0889" w:rsidP="008A0889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мероприятий, приуроченных к Международному дню борьбы с коррупцией (9 декабря)</w:t>
            </w:r>
          </w:p>
        </w:tc>
        <w:tc>
          <w:tcPr>
            <w:tcW w:w="1559" w:type="dxa"/>
            <w:shd w:val="clear" w:color="auto" w:fill="auto"/>
          </w:tcPr>
          <w:p w:rsidR="008A0889" w:rsidRPr="008A0889" w:rsidRDefault="008A0889" w:rsidP="008A08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889" w:rsidRPr="008A0889" w:rsidRDefault="008A0889" w:rsidP="008A08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889" w:rsidRPr="008A0889" w:rsidRDefault="008A0889" w:rsidP="008A08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889" w:rsidRPr="008A0889" w:rsidRDefault="008A0889" w:rsidP="008A08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A0889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:rsidR="008A0889" w:rsidRPr="008A0889" w:rsidRDefault="008A0889" w:rsidP="008A08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8A0889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:rsidR="008A0889" w:rsidRPr="008A0889" w:rsidRDefault="008A0889" w:rsidP="008A08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8A0889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86" w:type="dxa"/>
            <w:shd w:val="clear" w:color="auto" w:fill="auto"/>
          </w:tcPr>
          <w:p w:rsidR="008A0889" w:rsidRPr="008A0889" w:rsidRDefault="008A0889" w:rsidP="008A08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  <w:p w:rsidR="008A0889" w:rsidRPr="008A0889" w:rsidRDefault="008A0889" w:rsidP="008A08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889" w:rsidRPr="008A0889" w:rsidTr="000F3603">
        <w:tc>
          <w:tcPr>
            <w:tcW w:w="567" w:type="dxa"/>
            <w:shd w:val="clear" w:color="auto" w:fill="auto"/>
          </w:tcPr>
          <w:p w:rsidR="008A0889" w:rsidRPr="008A0889" w:rsidRDefault="008A0889" w:rsidP="008A088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0889">
              <w:rPr>
                <w:rFonts w:ascii="Times New Roman" w:hAnsi="Times New Roman"/>
                <w:sz w:val="24"/>
                <w:szCs w:val="24"/>
                <w:lang w:val="en-US"/>
              </w:rPr>
              <w:t>2.6</w:t>
            </w:r>
          </w:p>
        </w:tc>
        <w:tc>
          <w:tcPr>
            <w:tcW w:w="6521" w:type="dxa"/>
            <w:shd w:val="clear" w:color="auto" w:fill="auto"/>
          </w:tcPr>
          <w:p w:rsidR="008A0889" w:rsidRPr="008A0889" w:rsidRDefault="008A0889" w:rsidP="008A0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>Взаимодействие с общественным советом по противодействию коррупции</w:t>
            </w:r>
          </w:p>
        </w:tc>
        <w:tc>
          <w:tcPr>
            <w:tcW w:w="1559" w:type="dxa"/>
            <w:shd w:val="clear" w:color="auto" w:fill="auto"/>
          </w:tcPr>
          <w:p w:rsidR="008A0889" w:rsidRPr="008A0889" w:rsidRDefault="008A0889" w:rsidP="008A08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8A0889" w:rsidRPr="008A0889" w:rsidRDefault="008A0889" w:rsidP="008A08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  <w:p w:rsidR="008A0889" w:rsidRPr="008A0889" w:rsidRDefault="008A0889" w:rsidP="008A08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889" w:rsidRPr="008A0889" w:rsidTr="000F3603">
        <w:tc>
          <w:tcPr>
            <w:tcW w:w="567" w:type="dxa"/>
            <w:shd w:val="clear" w:color="auto" w:fill="auto"/>
          </w:tcPr>
          <w:p w:rsidR="008A0889" w:rsidRPr="008A0889" w:rsidRDefault="008A0889" w:rsidP="008A088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0889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6521" w:type="dxa"/>
            <w:shd w:val="clear" w:color="auto" w:fill="auto"/>
          </w:tcPr>
          <w:p w:rsidR="008A0889" w:rsidRPr="008A0889" w:rsidRDefault="008A0889" w:rsidP="008A088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0889">
              <w:rPr>
                <w:rFonts w:ascii="Times New Roman" w:hAnsi="Times New Roman"/>
                <w:b/>
                <w:sz w:val="24"/>
                <w:szCs w:val="24"/>
              </w:rPr>
              <w:t>Контроль соблюдения законодательства в области противодействия коррупции</w:t>
            </w:r>
          </w:p>
        </w:tc>
        <w:tc>
          <w:tcPr>
            <w:tcW w:w="1559" w:type="dxa"/>
            <w:shd w:val="clear" w:color="auto" w:fill="auto"/>
          </w:tcPr>
          <w:p w:rsidR="008A0889" w:rsidRPr="008A0889" w:rsidRDefault="008A0889" w:rsidP="008A08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b/>
                <w:sz w:val="24"/>
                <w:szCs w:val="24"/>
              </w:rPr>
              <w:t>в течени</w:t>
            </w:r>
            <w:proofErr w:type="gramStart"/>
            <w:r w:rsidRPr="008A0889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proofErr w:type="gramEnd"/>
            <w:r w:rsidRPr="008A0889">
              <w:rPr>
                <w:rFonts w:ascii="Times New Roman" w:hAnsi="Times New Roman"/>
                <w:b/>
                <w:sz w:val="24"/>
                <w:szCs w:val="24"/>
              </w:rPr>
              <w:t xml:space="preserve">  2019 года</w:t>
            </w:r>
          </w:p>
        </w:tc>
        <w:tc>
          <w:tcPr>
            <w:tcW w:w="1986" w:type="dxa"/>
            <w:shd w:val="clear" w:color="auto" w:fill="auto"/>
          </w:tcPr>
          <w:p w:rsidR="008A0889" w:rsidRPr="008A0889" w:rsidRDefault="008A0889" w:rsidP="008A08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  <w:p w:rsidR="008A0889" w:rsidRPr="008A0889" w:rsidRDefault="008A0889" w:rsidP="008A08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889" w:rsidRPr="008A0889" w:rsidTr="000F3603">
        <w:tc>
          <w:tcPr>
            <w:tcW w:w="567" w:type="dxa"/>
            <w:shd w:val="clear" w:color="auto" w:fill="auto"/>
          </w:tcPr>
          <w:p w:rsidR="008A0889" w:rsidRPr="008A0889" w:rsidRDefault="008A0889" w:rsidP="008A0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521" w:type="dxa"/>
            <w:shd w:val="clear" w:color="auto" w:fill="auto"/>
          </w:tcPr>
          <w:p w:rsidR="008A0889" w:rsidRPr="008A0889" w:rsidRDefault="008A0889" w:rsidP="008A0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1559" w:type="dxa"/>
            <w:shd w:val="clear" w:color="auto" w:fill="auto"/>
          </w:tcPr>
          <w:p w:rsidR="008A0889" w:rsidRPr="008A0889" w:rsidRDefault="008A0889" w:rsidP="008A08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8A0889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986" w:type="dxa"/>
            <w:shd w:val="clear" w:color="auto" w:fill="auto"/>
          </w:tcPr>
          <w:p w:rsidR="008A0889" w:rsidRPr="008A0889" w:rsidRDefault="008A0889" w:rsidP="008A08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  <w:p w:rsidR="008A0889" w:rsidRPr="008A0889" w:rsidRDefault="008A0889" w:rsidP="008A08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889" w:rsidRPr="008A0889" w:rsidTr="000F3603">
        <w:tc>
          <w:tcPr>
            <w:tcW w:w="567" w:type="dxa"/>
            <w:shd w:val="clear" w:color="auto" w:fill="auto"/>
          </w:tcPr>
          <w:p w:rsidR="008A0889" w:rsidRPr="008A0889" w:rsidRDefault="008A0889" w:rsidP="008A0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6521" w:type="dxa"/>
            <w:shd w:val="clear" w:color="auto" w:fill="auto"/>
          </w:tcPr>
          <w:p w:rsidR="008A0889" w:rsidRPr="008A0889" w:rsidRDefault="008A0889" w:rsidP="008A0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 xml:space="preserve">Проведение оценки коррупционных рисков, возникающих при реализации Администрацией </w:t>
            </w:r>
            <w:proofErr w:type="spellStart"/>
            <w:r w:rsidRPr="008A0889">
              <w:rPr>
                <w:rFonts w:ascii="Times New Roman" w:hAnsi="Times New Roman"/>
                <w:sz w:val="24"/>
                <w:szCs w:val="24"/>
              </w:rPr>
              <w:t>Маркинского</w:t>
            </w:r>
            <w:proofErr w:type="spellEnd"/>
            <w:r w:rsidRPr="008A088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своих функций; внесение (при необходимости) изменений в соответствующий перечень должностей муниципальной службы.</w:t>
            </w:r>
          </w:p>
        </w:tc>
        <w:tc>
          <w:tcPr>
            <w:tcW w:w="1559" w:type="dxa"/>
            <w:shd w:val="clear" w:color="auto" w:fill="auto"/>
          </w:tcPr>
          <w:p w:rsidR="008A0889" w:rsidRPr="008A0889" w:rsidRDefault="008A0889" w:rsidP="008A08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8A0889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986" w:type="dxa"/>
            <w:shd w:val="clear" w:color="auto" w:fill="auto"/>
          </w:tcPr>
          <w:p w:rsidR="008A0889" w:rsidRPr="008A0889" w:rsidRDefault="008A0889" w:rsidP="008A08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  <w:p w:rsidR="008A0889" w:rsidRPr="008A0889" w:rsidRDefault="008A0889" w:rsidP="008A08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889" w:rsidRPr="008A0889" w:rsidTr="000F3603">
        <w:tc>
          <w:tcPr>
            <w:tcW w:w="567" w:type="dxa"/>
            <w:shd w:val="clear" w:color="auto" w:fill="auto"/>
          </w:tcPr>
          <w:p w:rsidR="008A0889" w:rsidRPr="008A0889" w:rsidRDefault="008A0889" w:rsidP="008A0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6521" w:type="dxa"/>
            <w:shd w:val="clear" w:color="auto" w:fill="auto"/>
          </w:tcPr>
          <w:p w:rsidR="008A0889" w:rsidRPr="008A0889" w:rsidRDefault="008A0889" w:rsidP="008A0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0889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8A0889">
              <w:rPr>
                <w:rFonts w:ascii="Times New Roman" w:hAnsi="Times New Roman"/>
                <w:sz w:val="24"/>
                <w:szCs w:val="24"/>
              </w:rPr>
              <w:t xml:space="preserve"> реализацией выполнения </w:t>
            </w:r>
            <w:proofErr w:type="spellStart"/>
            <w:r w:rsidRPr="008A0889">
              <w:rPr>
                <w:rFonts w:ascii="Times New Roman" w:hAnsi="Times New Roman"/>
                <w:sz w:val="24"/>
                <w:szCs w:val="24"/>
              </w:rPr>
              <w:t>антикоррупционных</w:t>
            </w:r>
            <w:proofErr w:type="spellEnd"/>
            <w:r w:rsidRPr="008A0889">
              <w:rPr>
                <w:rFonts w:ascii="Times New Roman" w:hAnsi="Times New Roman"/>
                <w:sz w:val="24"/>
                <w:szCs w:val="24"/>
              </w:rPr>
              <w:t xml:space="preserve"> мероприятий в Администрации </w:t>
            </w:r>
            <w:proofErr w:type="spellStart"/>
            <w:r w:rsidRPr="008A0889">
              <w:rPr>
                <w:rFonts w:ascii="Times New Roman" w:hAnsi="Times New Roman"/>
                <w:sz w:val="24"/>
                <w:szCs w:val="24"/>
              </w:rPr>
              <w:t>Маркинского</w:t>
            </w:r>
            <w:proofErr w:type="spellEnd"/>
            <w:r w:rsidRPr="008A088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shd w:val="clear" w:color="auto" w:fill="auto"/>
          </w:tcPr>
          <w:p w:rsidR="008A0889" w:rsidRPr="008A0889" w:rsidRDefault="008A0889" w:rsidP="008A08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8A0889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8A0889">
              <w:rPr>
                <w:rFonts w:ascii="Times New Roman" w:hAnsi="Times New Roman"/>
                <w:sz w:val="24"/>
                <w:szCs w:val="24"/>
              </w:rPr>
              <w:t xml:space="preserve">  2019 года</w:t>
            </w:r>
          </w:p>
        </w:tc>
        <w:tc>
          <w:tcPr>
            <w:tcW w:w="1986" w:type="dxa"/>
            <w:shd w:val="clear" w:color="auto" w:fill="auto"/>
          </w:tcPr>
          <w:p w:rsidR="008A0889" w:rsidRPr="008A0889" w:rsidRDefault="008A0889" w:rsidP="008A08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889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  <w:p w:rsidR="008A0889" w:rsidRPr="008A0889" w:rsidRDefault="008A0889" w:rsidP="008A08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0889" w:rsidRPr="008A0889" w:rsidRDefault="008A0889" w:rsidP="008A0889">
      <w:pPr>
        <w:spacing w:after="0"/>
        <w:rPr>
          <w:rFonts w:ascii="Times New Roman" w:hAnsi="Times New Roman"/>
          <w:sz w:val="24"/>
          <w:szCs w:val="24"/>
        </w:rPr>
      </w:pPr>
    </w:p>
    <w:p w:rsidR="008A0889" w:rsidRPr="008A0889" w:rsidRDefault="008A0889" w:rsidP="008A0889">
      <w:pPr>
        <w:spacing w:after="0"/>
        <w:rPr>
          <w:rFonts w:ascii="Times New Roman" w:hAnsi="Times New Roman"/>
          <w:sz w:val="24"/>
          <w:szCs w:val="24"/>
        </w:rPr>
      </w:pPr>
    </w:p>
    <w:sectPr w:rsidR="008A0889" w:rsidRPr="008A0889" w:rsidSect="008A088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80466"/>
    <w:multiLevelType w:val="hybridMultilevel"/>
    <w:tmpl w:val="6492CD7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CC571D5"/>
    <w:multiLevelType w:val="hybridMultilevel"/>
    <w:tmpl w:val="0A54A2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85FBE"/>
    <w:multiLevelType w:val="hybridMultilevel"/>
    <w:tmpl w:val="D8CE0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271E06"/>
    <w:multiLevelType w:val="hybridMultilevel"/>
    <w:tmpl w:val="2D580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A0889"/>
    <w:rsid w:val="008A0889"/>
    <w:rsid w:val="009C2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8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8A088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uiPriority w:val="99"/>
    <w:rsid w:val="008A088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8A08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973</Words>
  <Characters>5548</Characters>
  <Application>Microsoft Office Word</Application>
  <DocSecurity>0</DocSecurity>
  <Lines>46</Lines>
  <Paragraphs>13</Paragraphs>
  <ScaleCrop>false</ScaleCrop>
  <Company/>
  <LinksUpToDate>false</LinksUpToDate>
  <CharactersWithSpaces>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2019-07-01T12:57:00Z</dcterms:created>
  <dcterms:modified xsi:type="dcterms:W3CDTF">2019-07-01T13:06:00Z</dcterms:modified>
</cp:coreProperties>
</file>