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CE" w:rsidRDefault="003C7BCE" w:rsidP="003C7BC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C7BCE" w:rsidRDefault="003C7BCE" w:rsidP="003C7BCE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:rsidR="003C7BCE" w:rsidRDefault="003C7BCE" w:rsidP="003C7B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Маркинского сельского поселения Цимлянского района и работников муниципальных учреждений Маркинского сельского поселения Цимлянского района за 3 месяца 2017 года</w:t>
      </w:r>
    </w:p>
    <w:p w:rsidR="003C7BCE" w:rsidRDefault="003C7BCE" w:rsidP="003C7BCE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3C7BCE" w:rsidRPr="00E037A8" w:rsidTr="004D46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Default="003C7BCE" w:rsidP="004D4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C7BCE" w:rsidRPr="00E037A8" w:rsidRDefault="003C7BCE" w:rsidP="004D4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Pr="00E037A8" w:rsidRDefault="003C7BCE" w:rsidP="004D4600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Pr="00E037A8" w:rsidRDefault="003C7BCE" w:rsidP="004D4600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</w:t>
            </w:r>
            <w:r w:rsidRPr="00E037A8">
              <w:rPr>
                <w:lang w:eastAsia="en-US"/>
              </w:rPr>
              <w:t>е</w:t>
            </w:r>
            <w:r w:rsidRPr="00E037A8">
              <w:rPr>
                <w:lang w:eastAsia="en-US"/>
              </w:rPr>
              <w:t>ство</w:t>
            </w:r>
          </w:p>
          <w:p w:rsidR="003C7BCE" w:rsidRPr="00E037A8" w:rsidRDefault="003C7BCE" w:rsidP="004D4600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Pr="00E037A8" w:rsidRDefault="003C7BCE" w:rsidP="004D4600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:rsidR="003C7BCE" w:rsidRPr="00E037A8" w:rsidRDefault="003C7BCE" w:rsidP="004D4600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3C7BCE" w:rsidRPr="00E037A8" w:rsidRDefault="003C7BCE" w:rsidP="003C7BCE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3C7BCE" w:rsidRPr="00E037A8" w:rsidTr="004D460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Pr="00E037A8" w:rsidRDefault="003C7BCE" w:rsidP="004D4600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Pr="00E037A8" w:rsidRDefault="003C7BCE" w:rsidP="004D4600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Pr="00E037A8" w:rsidRDefault="003C7BCE" w:rsidP="004D4600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Pr="00E037A8" w:rsidRDefault="003C7BCE" w:rsidP="004D4600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3C7BCE" w:rsidTr="004D4600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Default="003C7BCE" w:rsidP="004D46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Default="003C7BCE" w:rsidP="004D4600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Pr="00E706BA" w:rsidRDefault="003C7BCE" w:rsidP="004D46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Pr="00E706BA" w:rsidRDefault="003C7BCE" w:rsidP="004D4600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636,9</w:t>
            </w:r>
          </w:p>
        </w:tc>
      </w:tr>
      <w:tr w:rsidR="003C7BCE" w:rsidTr="004D4600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Default="003C7BCE" w:rsidP="004D46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Default="003C7BCE" w:rsidP="004D4600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Pr="00E706BA" w:rsidRDefault="003C7BCE" w:rsidP="004D46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Pr="00E706BA" w:rsidRDefault="003C7BCE" w:rsidP="004D4600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340,7</w:t>
            </w:r>
          </w:p>
        </w:tc>
      </w:tr>
      <w:tr w:rsidR="003C7BCE" w:rsidTr="004D46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Default="003C7BCE" w:rsidP="004D46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Default="003C7BCE" w:rsidP="004D460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Pr="00E706BA" w:rsidRDefault="003C7BCE" w:rsidP="004D460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CE" w:rsidRPr="00E706BA" w:rsidRDefault="003C7BCE" w:rsidP="004D4600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977,6</w:t>
            </w:r>
          </w:p>
        </w:tc>
      </w:tr>
    </w:tbl>
    <w:p w:rsidR="003622FB" w:rsidRDefault="003622FB">
      <w:bookmarkStart w:id="0" w:name="_GoBack"/>
      <w:bookmarkEnd w:id="0"/>
    </w:p>
    <w:sectPr w:rsidR="0036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CE"/>
    <w:rsid w:val="003622FB"/>
    <w:rsid w:val="003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24BB3-1028-45EC-8C87-A689978E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3C7B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Надюха</dc:creator>
  <cp:keywords/>
  <dc:description/>
  <cp:lastModifiedBy>Надюха</cp:lastModifiedBy>
  <cp:revision>1</cp:revision>
  <dcterms:created xsi:type="dcterms:W3CDTF">2017-08-09T11:10:00Z</dcterms:created>
  <dcterms:modified xsi:type="dcterms:W3CDTF">2017-08-09T11:10:00Z</dcterms:modified>
</cp:coreProperties>
</file>